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A4" w:rsidRDefault="006226A4" w:rsidP="006226A4">
      <w:pPr>
        <w:pStyle w:val="a3"/>
        <w:spacing w:before="240" w:after="360"/>
        <w:ind w:left="0"/>
        <w:jc w:val="center"/>
        <w:rPr>
          <w:rFonts w:ascii="Arial" w:hAnsi="Arial" w:cs="Arial"/>
          <w:b/>
        </w:rPr>
      </w:pPr>
    </w:p>
    <w:p w:rsidR="006226A4" w:rsidRDefault="006226A4" w:rsidP="006226A4">
      <w:pPr>
        <w:pStyle w:val="a3"/>
        <w:spacing w:before="240" w:after="360"/>
        <w:ind w:left="0"/>
        <w:jc w:val="center"/>
        <w:rPr>
          <w:rFonts w:ascii="Arial" w:hAnsi="Arial" w:cs="Arial"/>
          <w:b/>
          <w:color w:val="595959" w:themeColor="text1" w:themeTint="A6"/>
        </w:rPr>
      </w:pPr>
      <w:r w:rsidRPr="004974ED">
        <w:rPr>
          <w:rFonts w:ascii="Arial" w:hAnsi="Arial" w:cs="Arial"/>
          <w:b/>
          <w:noProof/>
          <w:color w:val="595959" w:themeColor="text1" w:themeTint="A6"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38B7B914" wp14:editId="7B4412D3">
            <wp:simplePos x="0" y="0"/>
            <wp:positionH relativeFrom="column">
              <wp:posOffset>5707380</wp:posOffset>
            </wp:positionH>
            <wp:positionV relativeFrom="paragraph">
              <wp:posOffset>49530</wp:posOffset>
            </wp:positionV>
            <wp:extent cx="885825" cy="484505"/>
            <wp:effectExtent l="0" t="0" r="9525" b="0"/>
            <wp:wrapNone/>
            <wp:docPr id="10" name="Рисунок 10" descr="C:\Users\olga\AppData\Local\Microsoft\Windows\Temporary Internet Files\Content.IE5\7VNZXLID\logo%20dept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AppData\Local\Microsoft\Windows\Temporary Internet Files\Content.IE5\7VNZXLID\logo%20deptrud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68"/>
                    <a:stretch/>
                  </pic:blipFill>
                  <pic:spPr bwMode="auto">
                    <a:xfrm>
                      <a:off x="0" y="0"/>
                      <a:ext cx="88582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4ED">
        <w:rPr>
          <w:rFonts w:ascii="Arial" w:hAnsi="Arial" w:cs="Arial"/>
          <w:b/>
          <w:noProof/>
          <w:color w:val="595959" w:themeColor="text1" w:themeTint="A6"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7D932255" wp14:editId="1099167C">
            <wp:simplePos x="0" y="0"/>
            <wp:positionH relativeFrom="column">
              <wp:posOffset>710565</wp:posOffset>
            </wp:positionH>
            <wp:positionV relativeFrom="paragraph">
              <wp:posOffset>49530</wp:posOffset>
            </wp:positionV>
            <wp:extent cx="571500" cy="652145"/>
            <wp:effectExtent l="0" t="0" r="0" b="0"/>
            <wp:wrapNone/>
            <wp:docPr id="8" name="Рисунок 8" descr="C:\Users\olga\Desktop\mos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mosge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4ED">
        <w:rPr>
          <w:rFonts w:ascii="Arial" w:hAnsi="Arial" w:cs="Arial"/>
          <w:b/>
          <w:color w:val="595959" w:themeColor="text1" w:themeTint="A6"/>
        </w:rPr>
        <w:t xml:space="preserve">Департамент труда и занятости населения </w:t>
      </w:r>
    </w:p>
    <w:p w:rsidR="006226A4" w:rsidRPr="004974ED" w:rsidRDefault="006226A4" w:rsidP="006226A4">
      <w:pPr>
        <w:pStyle w:val="a3"/>
        <w:spacing w:before="240" w:after="360"/>
        <w:ind w:left="0"/>
        <w:jc w:val="center"/>
        <w:rPr>
          <w:rFonts w:ascii="Arial" w:hAnsi="Arial" w:cs="Arial"/>
          <w:b/>
          <w:color w:val="595959" w:themeColor="text1" w:themeTint="A6"/>
        </w:rPr>
      </w:pPr>
      <w:r w:rsidRPr="004974ED">
        <w:rPr>
          <w:rFonts w:ascii="Arial" w:hAnsi="Arial" w:cs="Arial"/>
          <w:b/>
          <w:color w:val="595959" w:themeColor="text1" w:themeTint="A6"/>
        </w:rPr>
        <w:t>города Москвы</w:t>
      </w:r>
    </w:p>
    <w:p w:rsidR="006226A4" w:rsidRPr="004974ED" w:rsidRDefault="006226A4" w:rsidP="006226A4">
      <w:pPr>
        <w:pStyle w:val="a3"/>
        <w:spacing w:before="120" w:after="120" w:line="360" w:lineRule="auto"/>
        <w:ind w:left="0"/>
        <w:jc w:val="center"/>
        <w:rPr>
          <w:rFonts w:ascii="Arial" w:hAnsi="Arial" w:cs="Arial"/>
          <w:b/>
          <w:color w:val="595959" w:themeColor="text1" w:themeTint="A6"/>
          <w:sz w:val="24"/>
        </w:rPr>
      </w:pPr>
    </w:p>
    <w:p w:rsidR="006226A4" w:rsidRPr="004974ED" w:rsidRDefault="006226A4" w:rsidP="006226A4">
      <w:pPr>
        <w:pStyle w:val="a3"/>
        <w:spacing w:before="120" w:after="120" w:line="360" w:lineRule="auto"/>
        <w:ind w:left="0"/>
        <w:jc w:val="center"/>
        <w:rPr>
          <w:rFonts w:ascii="Arial" w:hAnsi="Arial" w:cs="Arial"/>
          <w:b/>
          <w:color w:val="595959" w:themeColor="text1" w:themeTint="A6"/>
          <w:sz w:val="24"/>
        </w:rPr>
      </w:pPr>
      <w:r w:rsidRPr="004974ED">
        <w:rPr>
          <w:rFonts w:ascii="Arial" w:hAnsi="Arial" w:cs="Arial"/>
          <w:b/>
          <w:color w:val="595959" w:themeColor="text1" w:themeTint="A6"/>
          <w:sz w:val="24"/>
        </w:rPr>
        <w:t>Анкета</w:t>
      </w:r>
    </w:p>
    <w:p w:rsidR="006226A4" w:rsidRPr="004974ED" w:rsidRDefault="006226A4" w:rsidP="006226A4">
      <w:pPr>
        <w:pStyle w:val="a3"/>
        <w:spacing w:before="120" w:after="120" w:line="360" w:lineRule="auto"/>
        <w:ind w:left="0"/>
        <w:jc w:val="center"/>
        <w:rPr>
          <w:rFonts w:ascii="Arial" w:hAnsi="Arial" w:cs="Arial"/>
          <w:b/>
          <w:color w:val="595959" w:themeColor="text1" w:themeTint="A6"/>
          <w:sz w:val="24"/>
        </w:rPr>
      </w:pPr>
      <w:r w:rsidRPr="004974ED">
        <w:rPr>
          <w:rFonts w:ascii="Arial" w:hAnsi="Arial" w:cs="Arial"/>
          <w:b/>
          <w:color w:val="595959" w:themeColor="text1" w:themeTint="A6"/>
          <w:sz w:val="24"/>
        </w:rPr>
        <w:t>Потребность в профессиональных кадрах: опрос кадровых агентств г. Москвы</w:t>
      </w:r>
    </w:p>
    <w:p w:rsidR="006226A4" w:rsidRPr="002B7BC5" w:rsidRDefault="006226A4" w:rsidP="006226A4">
      <w:pPr>
        <w:pStyle w:val="a3"/>
        <w:spacing w:before="120" w:after="120" w:line="360" w:lineRule="auto"/>
        <w:ind w:left="0"/>
        <w:jc w:val="center"/>
        <w:rPr>
          <w:rFonts w:ascii="Arial" w:hAnsi="Arial" w:cs="Arial"/>
          <w:b/>
          <w:color w:val="B40033"/>
          <w:sz w:val="24"/>
        </w:rPr>
      </w:pPr>
      <w:r w:rsidRPr="002B7BC5">
        <w:rPr>
          <w:rFonts w:ascii="Arial" w:hAnsi="Arial" w:cs="Arial"/>
          <w:b/>
          <w:color w:val="B40033"/>
          <w:sz w:val="24"/>
        </w:rPr>
        <w:t>Уважаемые коллеги!</w:t>
      </w:r>
    </w:p>
    <w:p w:rsidR="006226A4" w:rsidRPr="002B7BC5" w:rsidRDefault="006226A4" w:rsidP="006226A4">
      <w:pPr>
        <w:pStyle w:val="a3"/>
        <w:spacing w:before="120" w:after="120"/>
        <w:ind w:left="0"/>
        <w:jc w:val="center"/>
        <w:rPr>
          <w:rFonts w:ascii="Arial" w:hAnsi="Arial" w:cs="Arial"/>
          <w:i/>
          <w:color w:val="B40033"/>
        </w:rPr>
      </w:pPr>
      <w:r w:rsidRPr="002B7BC5">
        <w:rPr>
          <w:rFonts w:ascii="Arial" w:hAnsi="Arial" w:cs="Arial"/>
          <w:i/>
          <w:color w:val="B40033"/>
        </w:rPr>
        <w:t>Благодарим Вас за внимание к анкете!</w:t>
      </w:r>
    </w:p>
    <w:p w:rsidR="006226A4" w:rsidRPr="002B7BC5" w:rsidRDefault="006226A4" w:rsidP="006226A4">
      <w:pPr>
        <w:pStyle w:val="a3"/>
        <w:spacing w:before="120" w:after="120"/>
        <w:ind w:left="0"/>
        <w:jc w:val="center"/>
        <w:rPr>
          <w:rFonts w:ascii="Arial" w:hAnsi="Arial" w:cs="Arial"/>
          <w:i/>
          <w:color w:val="B40033"/>
        </w:rPr>
      </w:pPr>
    </w:p>
    <w:p w:rsidR="006226A4" w:rsidRPr="004974ED" w:rsidRDefault="006226A4" w:rsidP="006226A4">
      <w:pPr>
        <w:pStyle w:val="a3"/>
        <w:ind w:left="0" w:firstLine="284"/>
        <w:jc w:val="both"/>
        <w:rPr>
          <w:rFonts w:ascii="Arial" w:hAnsi="Arial" w:cs="Arial"/>
          <w:color w:val="595959" w:themeColor="text1" w:themeTint="A6"/>
        </w:rPr>
      </w:pPr>
      <w:r w:rsidRPr="004974ED">
        <w:rPr>
          <w:rFonts w:ascii="Arial" w:hAnsi="Arial" w:cs="Arial"/>
          <w:color w:val="595959" w:themeColor="text1" w:themeTint="A6"/>
        </w:rPr>
        <w:t>Анкета посвящена оценке сбалансированности спроса и предложения рабочей силы на рынке труда города Москвы. Ваше компетентное мнение о востребованных профессиях, компетенциях, потребностях работодателей и предпочтениях соискателей работы позволит определить востребованные профессии и спрогнозировать ситуацию на рынке труда.</w:t>
      </w:r>
    </w:p>
    <w:p w:rsidR="006226A4" w:rsidRPr="004974ED" w:rsidRDefault="006226A4" w:rsidP="006226A4">
      <w:pPr>
        <w:pStyle w:val="a3"/>
        <w:ind w:left="0" w:firstLine="284"/>
        <w:jc w:val="both"/>
        <w:rPr>
          <w:rFonts w:ascii="Arial" w:hAnsi="Arial" w:cs="Arial"/>
          <w:color w:val="595959" w:themeColor="text1" w:themeTint="A6"/>
        </w:rPr>
      </w:pPr>
      <w:r w:rsidRPr="004974ED">
        <w:rPr>
          <w:rFonts w:ascii="Arial" w:hAnsi="Arial" w:cs="Arial"/>
          <w:color w:val="595959" w:themeColor="text1" w:themeTint="A6"/>
        </w:rPr>
        <w:t xml:space="preserve">В анкете </w:t>
      </w:r>
      <w:r w:rsidRPr="004974ED">
        <w:rPr>
          <w:rFonts w:ascii="Arial" w:hAnsi="Arial" w:cs="Arial"/>
          <w:b/>
          <w:color w:val="595959" w:themeColor="text1" w:themeTint="A6"/>
        </w:rPr>
        <w:t>2</w:t>
      </w:r>
      <w:r>
        <w:rPr>
          <w:rFonts w:ascii="Arial" w:hAnsi="Arial" w:cs="Arial"/>
          <w:b/>
          <w:color w:val="595959" w:themeColor="text1" w:themeTint="A6"/>
        </w:rPr>
        <w:t>0</w:t>
      </w:r>
      <w:r w:rsidRPr="004974ED">
        <w:rPr>
          <w:rFonts w:ascii="Arial" w:hAnsi="Arial" w:cs="Arial"/>
          <w:b/>
          <w:color w:val="595959" w:themeColor="text1" w:themeTint="A6"/>
        </w:rPr>
        <w:t xml:space="preserve"> вопрос</w:t>
      </w:r>
      <w:r>
        <w:rPr>
          <w:rFonts w:ascii="Arial" w:hAnsi="Arial" w:cs="Arial"/>
          <w:b/>
          <w:color w:val="595959" w:themeColor="text1" w:themeTint="A6"/>
        </w:rPr>
        <w:t>ов</w:t>
      </w:r>
      <w:r w:rsidRPr="004974ED">
        <w:rPr>
          <w:rFonts w:ascii="Arial" w:hAnsi="Arial" w:cs="Arial"/>
          <w:color w:val="595959" w:themeColor="text1" w:themeTint="A6"/>
        </w:rPr>
        <w:t xml:space="preserve">, заполнение анкеты займет ориентировочно </w:t>
      </w:r>
      <w:r w:rsidRPr="00596791">
        <w:rPr>
          <w:rFonts w:ascii="Arial" w:hAnsi="Arial" w:cs="Arial"/>
          <w:b/>
          <w:color w:val="595959" w:themeColor="text1" w:themeTint="A6"/>
        </w:rPr>
        <w:t>20 минут</w:t>
      </w:r>
      <w:r w:rsidRPr="004974ED">
        <w:rPr>
          <w:rFonts w:ascii="Arial" w:hAnsi="Arial" w:cs="Arial"/>
          <w:color w:val="595959" w:themeColor="text1" w:themeTint="A6"/>
        </w:rPr>
        <w:t>.</w:t>
      </w:r>
      <w:r w:rsidRPr="004974ED">
        <w:rPr>
          <w:rFonts w:ascii="Arial" w:hAnsi="Arial" w:cs="Arial"/>
          <w:b/>
          <w:color w:val="595959" w:themeColor="text1" w:themeTint="A6"/>
        </w:rPr>
        <w:t xml:space="preserve"> </w:t>
      </w:r>
      <w:r w:rsidRPr="004974ED">
        <w:rPr>
          <w:rFonts w:ascii="Arial" w:hAnsi="Arial" w:cs="Arial"/>
          <w:color w:val="595959" w:themeColor="text1" w:themeTint="A6"/>
        </w:rPr>
        <w:t xml:space="preserve">Следуйте инструкциям к каждому вопросу анкеты. Печатный заполненный файл анкеты высылайте по факсу: 8 (8142) 78 33 02, или в электронном виде по </w:t>
      </w:r>
      <w:r w:rsidRPr="004974ED">
        <w:rPr>
          <w:rFonts w:ascii="Arial" w:hAnsi="Arial" w:cs="Arial"/>
          <w:color w:val="595959" w:themeColor="text1" w:themeTint="A6"/>
          <w:lang w:val="en-US"/>
        </w:rPr>
        <w:t>e</w:t>
      </w:r>
      <w:r w:rsidRPr="004974ED">
        <w:rPr>
          <w:rFonts w:ascii="Arial" w:hAnsi="Arial" w:cs="Arial"/>
          <w:color w:val="595959" w:themeColor="text1" w:themeTint="A6"/>
        </w:rPr>
        <w:t>-</w:t>
      </w:r>
      <w:r w:rsidRPr="004974ED">
        <w:rPr>
          <w:rFonts w:ascii="Arial" w:hAnsi="Arial" w:cs="Arial"/>
          <w:color w:val="595959" w:themeColor="text1" w:themeTint="A6"/>
          <w:lang w:val="en-US"/>
        </w:rPr>
        <w:t>mail</w:t>
      </w:r>
      <w:r w:rsidRPr="004974ED">
        <w:rPr>
          <w:rFonts w:ascii="Arial" w:hAnsi="Arial" w:cs="Arial"/>
          <w:color w:val="595959" w:themeColor="text1" w:themeTint="A6"/>
        </w:rPr>
        <w:t xml:space="preserve">: </w:t>
      </w:r>
      <w:proofErr w:type="spellStart"/>
      <w:r w:rsidRPr="00596791">
        <w:rPr>
          <w:rFonts w:ascii="Arial" w:hAnsi="Arial" w:cs="Arial"/>
          <w:color w:val="595959" w:themeColor="text1" w:themeTint="A6"/>
          <w:u w:val="single"/>
          <w:lang w:val="en-US"/>
        </w:rPr>
        <w:t>msk</w:t>
      </w:r>
      <w:proofErr w:type="spellEnd"/>
      <w:r w:rsidRPr="00596791">
        <w:rPr>
          <w:rFonts w:ascii="Arial" w:hAnsi="Arial" w:cs="Arial"/>
          <w:color w:val="595959" w:themeColor="text1" w:themeTint="A6"/>
          <w:u w:val="single"/>
        </w:rPr>
        <w:t>@</w:t>
      </w:r>
      <w:proofErr w:type="spellStart"/>
      <w:r w:rsidRPr="00596791">
        <w:rPr>
          <w:rFonts w:ascii="Arial" w:hAnsi="Arial" w:cs="Arial"/>
          <w:color w:val="595959" w:themeColor="text1" w:themeTint="A6"/>
          <w:u w:val="single"/>
          <w:lang w:val="en-US"/>
        </w:rPr>
        <w:t>labourmarket</w:t>
      </w:r>
      <w:proofErr w:type="spellEnd"/>
      <w:r w:rsidRPr="00596791">
        <w:rPr>
          <w:rFonts w:ascii="Arial" w:hAnsi="Arial" w:cs="Arial"/>
          <w:color w:val="595959" w:themeColor="text1" w:themeTint="A6"/>
          <w:u w:val="single"/>
        </w:rPr>
        <w:t>.</w:t>
      </w:r>
      <w:proofErr w:type="spellStart"/>
      <w:r w:rsidRPr="00596791">
        <w:rPr>
          <w:rFonts w:ascii="Arial" w:hAnsi="Arial" w:cs="Arial"/>
          <w:color w:val="595959" w:themeColor="text1" w:themeTint="A6"/>
          <w:u w:val="single"/>
          <w:lang w:val="en-US"/>
        </w:rPr>
        <w:t>ru</w:t>
      </w:r>
      <w:proofErr w:type="spellEnd"/>
    </w:p>
    <w:p w:rsidR="006226A4" w:rsidRPr="004974ED" w:rsidRDefault="006226A4" w:rsidP="006226A4">
      <w:pPr>
        <w:pStyle w:val="a3"/>
        <w:ind w:left="0" w:firstLine="284"/>
        <w:jc w:val="both"/>
        <w:rPr>
          <w:rFonts w:ascii="Arial" w:hAnsi="Arial" w:cs="Arial"/>
          <w:color w:val="595959" w:themeColor="text1" w:themeTint="A6"/>
        </w:rPr>
      </w:pPr>
      <w:r w:rsidRPr="004974ED">
        <w:rPr>
          <w:rFonts w:ascii="Arial" w:hAnsi="Arial" w:cs="Arial"/>
          <w:b/>
          <w:noProof/>
          <w:color w:val="595959" w:themeColor="text1" w:themeTint="A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2B75A" wp14:editId="5960A600">
                <wp:simplePos x="0" y="0"/>
                <wp:positionH relativeFrom="column">
                  <wp:posOffset>304</wp:posOffset>
                </wp:positionH>
                <wp:positionV relativeFrom="paragraph">
                  <wp:posOffset>353833</wp:posOffset>
                </wp:positionV>
                <wp:extent cx="6733070" cy="582295"/>
                <wp:effectExtent l="19050" t="19050" r="29845" b="654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3070" cy="582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6A4" w:rsidRDefault="006226A4" w:rsidP="006226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27.85pt;width:530.15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" fillcolor="#f2f2f2 [3052]" strokecolor="#b40033" strokeweight="2.25pt">
                <v:shadow on="t" color="#205867" opacity=".5" offset="1pt"/>
                <v:textbox>
                  <w:txbxContent>
                    <w:p w:rsidR="006226A4" w:rsidRDefault="006226A4" w:rsidP="006226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974ED">
        <w:rPr>
          <w:rFonts w:ascii="Arial" w:hAnsi="Arial" w:cs="Arial"/>
          <w:color w:val="595959" w:themeColor="text1" w:themeTint="A6"/>
        </w:rPr>
        <w:t>Конфиденциальность гарантируется получателем. Полученные данные будут использоваться только в обобщенном виде.</w:t>
      </w:r>
    </w:p>
    <w:p w:rsidR="006226A4" w:rsidRPr="004974ED" w:rsidRDefault="006226A4" w:rsidP="006226A4">
      <w:pPr>
        <w:pStyle w:val="a3"/>
        <w:ind w:left="0"/>
        <w:jc w:val="center"/>
        <w:rPr>
          <w:rFonts w:ascii="Arial" w:hAnsi="Arial" w:cs="Arial"/>
          <w:b/>
          <w:color w:val="595959" w:themeColor="text1" w:themeTint="A6"/>
        </w:rPr>
      </w:pPr>
      <w:r w:rsidRPr="004974ED">
        <w:rPr>
          <w:rFonts w:ascii="Arial" w:hAnsi="Arial" w:cs="Arial"/>
          <w:b/>
          <w:noProof/>
          <w:color w:val="595959" w:themeColor="text1" w:themeTint="A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4B529" wp14:editId="19E6B432">
                <wp:simplePos x="0" y="0"/>
                <wp:positionH relativeFrom="column">
                  <wp:posOffset>105410</wp:posOffset>
                </wp:positionH>
                <wp:positionV relativeFrom="paragraph">
                  <wp:posOffset>53036</wp:posOffset>
                </wp:positionV>
                <wp:extent cx="6496050" cy="46101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461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6A4" w:rsidRPr="004974ED" w:rsidRDefault="006226A4" w:rsidP="006226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r w:rsidRPr="004974E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Если при заполнении анкеты Вы затрудняетесь дать точные ответы на какие-либо вопросы, то укажите Вашу экспертную оценку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left:0;text-align:left;margin-left:8.3pt;margin-top:4.2pt;width:511.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" fillcolor="#f2f2f2 [3052]" stroked="f" strokeweight=".5pt">
                <v:textbox>
                  <w:txbxContent>
                    <w:p w:rsidR="006226A4" w:rsidRPr="004974ED" w:rsidRDefault="006226A4" w:rsidP="006226A4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4974ED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Если при заполнении анкеты Вы затрудняетесь дать точные ответы на какие-либо вопросы, то укажите Вашу экспертную оценку</w:t>
                      </w:r>
                    </w:p>
                  </w:txbxContent>
                </v:textbox>
              </v:shape>
            </w:pict>
          </mc:Fallback>
        </mc:AlternateContent>
      </w:r>
    </w:p>
    <w:p w:rsidR="006226A4" w:rsidRPr="004974ED" w:rsidRDefault="006226A4" w:rsidP="006226A4">
      <w:pPr>
        <w:pStyle w:val="a3"/>
        <w:ind w:left="0"/>
        <w:jc w:val="center"/>
        <w:rPr>
          <w:rFonts w:ascii="Arial" w:hAnsi="Arial" w:cs="Arial"/>
          <w:b/>
          <w:color w:val="595959" w:themeColor="text1" w:themeTint="A6"/>
        </w:rPr>
      </w:pPr>
    </w:p>
    <w:p w:rsidR="006226A4" w:rsidRPr="004974ED" w:rsidRDefault="006226A4" w:rsidP="006226A4">
      <w:pPr>
        <w:pStyle w:val="a3"/>
        <w:ind w:left="0"/>
        <w:jc w:val="center"/>
        <w:rPr>
          <w:rFonts w:ascii="Arial" w:hAnsi="Arial" w:cs="Arial"/>
          <w:b/>
          <w:color w:val="595959" w:themeColor="text1" w:themeTint="A6"/>
        </w:rPr>
      </w:pPr>
    </w:p>
    <w:p w:rsidR="006226A4" w:rsidRPr="004974ED" w:rsidRDefault="006226A4" w:rsidP="006226A4">
      <w:pPr>
        <w:pStyle w:val="a3"/>
        <w:ind w:left="0"/>
        <w:rPr>
          <w:rFonts w:ascii="Arial" w:hAnsi="Arial" w:cs="Arial"/>
          <w:b/>
          <w:color w:val="595959" w:themeColor="text1" w:themeTint="A6"/>
          <w:sz w:val="24"/>
        </w:rPr>
      </w:pPr>
    </w:p>
    <w:p w:rsidR="006226A4" w:rsidRDefault="006226A4" w:rsidP="006226A4">
      <w:pPr>
        <w:pStyle w:val="a3"/>
        <w:ind w:left="0"/>
        <w:rPr>
          <w:rFonts w:ascii="Arial" w:hAnsi="Arial" w:cs="Arial"/>
          <w:b/>
          <w:color w:val="C0504D" w:themeColor="accent2"/>
          <w:sz w:val="24"/>
        </w:rPr>
      </w:pPr>
      <w:r w:rsidRPr="00DF0DEF">
        <w:rPr>
          <w:rFonts w:ascii="Arial" w:eastAsia="Times New Roman" w:hAnsi="Arial" w:cs="Arial"/>
          <w:b/>
          <w:bCs/>
          <w:noProof/>
          <w:color w:val="C0504D" w:themeColor="accent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0D4689" wp14:editId="1157C9B1">
                <wp:simplePos x="0" y="0"/>
                <wp:positionH relativeFrom="column">
                  <wp:posOffset>304</wp:posOffset>
                </wp:positionH>
                <wp:positionV relativeFrom="paragraph">
                  <wp:posOffset>111208</wp:posOffset>
                </wp:positionV>
                <wp:extent cx="6736218" cy="371475"/>
                <wp:effectExtent l="0" t="0" r="7620" b="95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218" cy="371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6" style="position:absolute;margin-left:0;margin-top:8.75pt;width:530.4pt;height:29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" fillcolor="#d8d8d8 [2732]" stroked="f" strokeweight="2pt"/>
            </w:pict>
          </mc:Fallback>
        </mc:AlternateContent>
      </w:r>
    </w:p>
    <w:p w:rsidR="006226A4" w:rsidRPr="002B7BC5" w:rsidRDefault="006226A4" w:rsidP="006226A4">
      <w:pPr>
        <w:pStyle w:val="a3"/>
        <w:ind w:left="0" w:firstLine="284"/>
        <w:rPr>
          <w:rFonts w:ascii="Arial" w:hAnsi="Arial" w:cs="Arial"/>
          <w:b/>
          <w:color w:val="B40033"/>
          <w:sz w:val="24"/>
        </w:rPr>
      </w:pPr>
      <w:r w:rsidRPr="002B7BC5">
        <w:rPr>
          <w:rFonts w:ascii="Arial" w:hAnsi="Arial" w:cs="Arial"/>
          <w:b/>
          <w:color w:val="B40033"/>
          <w:sz w:val="24"/>
        </w:rPr>
        <w:t>РАЗДЕЛ 1. Общие сведения о кадровом агентстве</w:t>
      </w:r>
    </w:p>
    <w:p w:rsidR="006226A4" w:rsidRPr="004974ED" w:rsidRDefault="006226A4" w:rsidP="006226A4">
      <w:pPr>
        <w:pStyle w:val="a3"/>
        <w:spacing w:after="0"/>
        <w:ind w:left="0"/>
        <w:jc w:val="center"/>
        <w:rPr>
          <w:rFonts w:ascii="Arial" w:hAnsi="Arial" w:cs="Arial"/>
          <w:b/>
          <w:color w:val="595959" w:themeColor="text1" w:themeTint="A6"/>
        </w:rPr>
      </w:pPr>
    </w:p>
    <w:p w:rsidR="006226A4" w:rsidRPr="004974ED" w:rsidRDefault="006226A4" w:rsidP="006226A4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color w:val="595959" w:themeColor="text1" w:themeTint="A6"/>
          <w:sz w:val="20"/>
        </w:rPr>
      </w:pP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Полное наименование: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4974ED"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_____________________________________________________________________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____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</w:p>
    <w:p w:rsidR="006226A4" w:rsidRPr="004974ED" w:rsidRDefault="006226A4" w:rsidP="006226A4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color w:val="595959" w:themeColor="text1" w:themeTint="A6"/>
          <w:sz w:val="20"/>
          <w:szCs w:val="20"/>
        </w:rPr>
      </w:pP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Год начала деятельности кадрового агентства в г. Москве: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4974ED"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______________________________</w:t>
      </w:r>
      <w:r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_____________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Default="006226A4" w:rsidP="006226A4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color w:val="595959" w:themeColor="text1" w:themeTint="A6"/>
          <w:sz w:val="20"/>
          <w:szCs w:val="20"/>
        </w:rPr>
      </w:pP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Численность обслуживаемых кадровым агентством клиентов: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6226A4" w:rsidRPr="004974ED" w:rsidTr="006E025F">
        <w:trPr>
          <w:trHeight w:val="26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</w:rPr>
              <w:t>Категория клиентов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</w:rPr>
              <w:t>2013 г.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</w:rPr>
              <w:t>2014 г.</w:t>
            </w:r>
          </w:p>
        </w:tc>
      </w:tr>
      <w:tr w:rsidR="006226A4" w:rsidRPr="004974ED" w:rsidTr="006E025F">
        <w:tc>
          <w:tcPr>
            <w:tcW w:w="3544" w:type="dxa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</w:rPr>
              <w:t>Работодатели, ед.</w:t>
            </w:r>
          </w:p>
        </w:tc>
        <w:tc>
          <w:tcPr>
            <w:tcW w:w="340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3544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6226A4" w:rsidRPr="004974ED" w:rsidTr="006E025F">
        <w:tc>
          <w:tcPr>
            <w:tcW w:w="3544" w:type="dxa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</w:rPr>
              <w:t>Соискатели, чел.</w:t>
            </w:r>
          </w:p>
        </w:tc>
        <w:tc>
          <w:tcPr>
            <w:tcW w:w="340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3544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</w:tbl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</w:p>
    <w:p w:rsidR="006226A4" w:rsidRPr="004974ED" w:rsidRDefault="006226A4" w:rsidP="006226A4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color w:val="595959" w:themeColor="text1" w:themeTint="A6"/>
          <w:sz w:val="20"/>
        </w:rPr>
      </w:pP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Где кадровое агентство осуществляет свою деятельность?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30795" wp14:editId="4376BA04">
                <wp:simplePos x="0" y="0"/>
                <wp:positionH relativeFrom="column">
                  <wp:posOffset>-7620</wp:posOffset>
                </wp:positionH>
                <wp:positionV relativeFrom="paragraph">
                  <wp:posOffset>31750</wp:posOffset>
                </wp:positionV>
                <wp:extent cx="95250" cy="1047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6pt;margin-top:2.5pt;width:7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" fillcolor="#f2f2f2 [3052]" strokecolor="#b40033" strokeweight=".5pt"/>
            </w:pict>
          </mc:Fallback>
        </mc:AlternateContent>
      </w:r>
      <w:r w:rsidRPr="004974ED">
        <w:rPr>
          <w:rFonts w:ascii="Arial" w:hAnsi="Arial" w:cs="Arial"/>
          <w:color w:val="595959" w:themeColor="text1" w:themeTint="A6"/>
          <w:sz w:val="20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только в г. Москве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CAA10" wp14:editId="2A94FB49">
                <wp:simplePos x="0" y="0"/>
                <wp:positionH relativeFrom="column">
                  <wp:posOffset>-7620</wp:posOffset>
                </wp:positionH>
                <wp:positionV relativeFrom="paragraph">
                  <wp:posOffset>28575</wp:posOffset>
                </wp:positionV>
                <wp:extent cx="95250" cy="1047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.6pt;margin-top:2.25pt;width:7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" fillcolor="#f2f2f2 [3052]" strokecolor="#b40033" strokeweight=".5pt"/>
            </w:pict>
          </mc:Fallback>
        </mc:AlternateContent>
      </w:r>
      <w:r w:rsidRPr="004974ED">
        <w:rPr>
          <w:rFonts w:ascii="Arial" w:hAnsi="Arial" w:cs="Arial"/>
          <w:color w:val="595959" w:themeColor="text1" w:themeTint="A6"/>
          <w:sz w:val="20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в г. Москве и в других регионах России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FB4A" wp14:editId="2CAF1AA1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95250" cy="1047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.6pt;margin-top:2pt;width:7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" fillcolor="#f2f2f2 [3052]" strokecolor="#b40033" strokeweight=".5pt"/>
            </w:pict>
          </mc:Fallback>
        </mc:AlternateContent>
      </w:r>
      <w:r w:rsidRPr="004974ED">
        <w:rPr>
          <w:rFonts w:ascii="Arial" w:hAnsi="Arial" w:cs="Arial"/>
          <w:color w:val="595959" w:themeColor="text1" w:themeTint="A6"/>
          <w:sz w:val="20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в г. Москве и за рубежом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2E990" wp14:editId="7797146C">
                <wp:simplePos x="0" y="0"/>
                <wp:positionH relativeFrom="column">
                  <wp:posOffset>-7620</wp:posOffset>
                </wp:positionH>
                <wp:positionV relativeFrom="paragraph">
                  <wp:posOffset>22225</wp:posOffset>
                </wp:positionV>
                <wp:extent cx="95250" cy="1047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.6pt;margin-top:1.75pt;width:7.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" fillcolor="#f2f2f2 [3052]" strokecolor="#b40033" strokeweight=".5pt"/>
            </w:pict>
          </mc:Fallback>
        </mc:AlternateContent>
      </w:r>
      <w:r w:rsidRPr="004974ED">
        <w:rPr>
          <w:rFonts w:ascii="Arial" w:hAnsi="Arial" w:cs="Arial"/>
          <w:color w:val="595959" w:themeColor="text1" w:themeTint="A6"/>
          <w:sz w:val="20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в г. Москве, в других регионах России и за рубежом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</w:p>
    <w:p w:rsidR="006226A4" w:rsidRPr="004974ED" w:rsidRDefault="006226A4" w:rsidP="006226A4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color w:val="595959" w:themeColor="text1" w:themeTint="A6"/>
          <w:sz w:val="20"/>
          <w:szCs w:val="20"/>
        </w:rPr>
      </w:pP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Проводит ли кадровое агентство аналитические исследования в сфере рынка труда г. Москвы?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73993" wp14:editId="32287F9D">
                <wp:simplePos x="0" y="0"/>
                <wp:positionH relativeFrom="column">
                  <wp:posOffset>1905</wp:posOffset>
                </wp:positionH>
                <wp:positionV relativeFrom="paragraph">
                  <wp:posOffset>28575</wp:posOffset>
                </wp:positionV>
                <wp:extent cx="95250" cy="1047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15pt;margin-top:2.25pt;width:7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" fillcolor="#f2f2f2 [3052]" strokecolor="#b40033" strokeweight=".5pt"/>
            </w:pict>
          </mc:Fallback>
        </mc:AlternateContent>
      </w:r>
      <w:r w:rsidRPr="004974ED">
        <w:rPr>
          <w:rFonts w:ascii="Arial" w:hAnsi="Arial" w:cs="Arial"/>
          <w:color w:val="595959" w:themeColor="text1" w:themeTint="A6"/>
          <w:sz w:val="20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4974ED">
        <w:rPr>
          <w:rFonts w:ascii="Arial" w:hAnsi="Arial" w:cs="Arial"/>
          <w:color w:val="595959" w:themeColor="text1" w:themeTint="A6"/>
          <w:sz w:val="20"/>
        </w:rPr>
        <w:t>нет, не проводит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F5E92" wp14:editId="5F6BFD93">
                <wp:simplePos x="0" y="0"/>
                <wp:positionH relativeFrom="column">
                  <wp:posOffset>1905</wp:posOffset>
                </wp:positionH>
                <wp:positionV relativeFrom="paragraph">
                  <wp:posOffset>25400</wp:posOffset>
                </wp:positionV>
                <wp:extent cx="95250" cy="1047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2pt;width:7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" fillcolor="#f2f2f2 [3052]" strokecolor="#b40033" strokeweight=".5pt"/>
            </w:pict>
          </mc:Fallback>
        </mc:AlternateContent>
      </w:r>
      <w:r w:rsidRPr="004974ED">
        <w:rPr>
          <w:rFonts w:ascii="Arial" w:hAnsi="Arial" w:cs="Arial"/>
          <w:color w:val="595959" w:themeColor="text1" w:themeTint="A6"/>
          <w:sz w:val="20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4974ED">
        <w:rPr>
          <w:rFonts w:ascii="Arial" w:hAnsi="Arial" w:cs="Arial"/>
          <w:color w:val="595959" w:themeColor="text1" w:themeTint="A6"/>
          <w:sz w:val="20"/>
        </w:rPr>
        <w:t>да, редко</w:t>
      </w:r>
    </w:p>
    <w:p w:rsidR="006226A4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5A6A9" wp14:editId="4F9765A7">
                <wp:simplePos x="0" y="0"/>
                <wp:positionH relativeFrom="column">
                  <wp:posOffset>-7620</wp:posOffset>
                </wp:positionH>
                <wp:positionV relativeFrom="paragraph">
                  <wp:posOffset>22225</wp:posOffset>
                </wp:positionV>
                <wp:extent cx="95250" cy="1047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.6pt;margin-top:1.75pt;width:7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" fillcolor="#f2f2f2 [3052]" strokecolor="#b40033" strokeweight=".5pt"/>
            </w:pict>
          </mc:Fallback>
        </mc:AlternateContent>
      </w:r>
      <w:r w:rsidRPr="004974ED">
        <w:rPr>
          <w:rFonts w:ascii="Arial" w:hAnsi="Arial" w:cs="Arial"/>
          <w:color w:val="595959" w:themeColor="text1" w:themeTint="A6"/>
          <w:sz w:val="20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4974ED">
        <w:rPr>
          <w:rFonts w:ascii="Arial" w:hAnsi="Arial" w:cs="Arial"/>
          <w:color w:val="595959" w:themeColor="text1" w:themeTint="A6"/>
          <w:sz w:val="20"/>
        </w:rPr>
        <w:t>да, регулярно</w:t>
      </w:r>
    </w:p>
    <w:p w:rsidR="006226A4" w:rsidRDefault="006226A4" w:rsidP="006226A4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br w:type="page"/>
      </w:r>
    </w:p>
    <w:p w:rsidR="006226A4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  <w:r w:rsidRPr="00C944ED">
        <w:rPr>
          <w:rFonts w:ascii="Arial" w:eastAsia="Times New Roman" w:hAnsi="Arial" w:cs="Arial"/>
          <w:b/>
          <w:bCs/>
          <w:noProof/>
          <w:color w:val="C0504D" w:themeColor="accent2"/>
          <w:sz w:val="28"/>
          <w:szCs w:val="28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034973" wp14:editId="3E25A448">
                <wp:simplePos x="0" y="0"/>
                <wp:positionH relativeFrom="column">
                  <wp:posOffset>304</wp:posOffset>
                </wp:positionH>
                <wp:positionV relativeFrom="paragraph">
                  <wp:posOffset>42297</wp:posOffset>
                </wp:positionV>
                <wp:extent cx="6768382" cy="371475"/>
                <wp:effectExtent l="0" t="0" r="0" b="952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382" cy="371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3" o:spid="_x0000_s1026" style="position:absolute;margin-left:0;margin-top:3.35pt;width:532.95pt;height:29.2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" fillcolor="#d8d8d8 [2732]" stroked="f" strokeweight="2pt"/>
            </w:pict>
          </mc:Fallback>
        </mc:AlternateContent>
      </w:r>
    </w:p>
    <w:p w:rsidR="006226A4" w:rsidRPr="002B7BC5" w:rsidRDefault="006226A4" w:rsidP="006226A4">
      <w:pPr>
        <w:ind w:firstLine="284"/>
        <w:rPr>
          <w:rFonts w:ascii="Arial" w:hAnsi="Arial" w:cs="Arial"/>
          <w:b/>
          <w:color w:val="B40033"/>
        </w:rPr>
      </w:pPr>
      <w:r w:rsidRPr="002B7BC5">
        <w:rPr>
          <w:rFonts w:ascii="Arial" w:hAnsi="Arial" w:cs="Arial"/>
          <w:b/>
          <w:color w:val="B40033"/>
        </w:rPr>
        <w:t>РАЗДЕЛ 2. Основные тенденции на рынке труда г. Москвы</w:t>
      </w:r>
    </w:p>
    <w:p w:rsidR="006226A4" w:rsidRPr="00596791" w:rsidRDefault="006226A4" w:rsidP="006226A4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596791">
        <w:rPr>
          <w:rFonts w:ascii="Arial" w:hAnsi="Arial" w:cs="Arial"/>
          <w:color w:val="595959" w:themeColor="text1" w:themeTint="A6"/>
          <w:sz w:val="20"/>
          <w:szCs w:val="20"/>
        </w:rPr>
        <w:t>Отметьте, пожалуйста, тенденции на рынке труда, которые, на Ваш взгляд, будут иметь место в кратко-, средн</w:t>
      </w:r>
      <w:proofErr w:type="gramStart"/>
      <w:r w:rsidRPr="00596791">
        <w:rPr>
          <w:rFonts w:ascii="Arial" w:hAnsi="Arial" w:cs="Arial"/>
          <w:color w:val="595959" w:themeColor="text1" w:themeTint="A6"/>
          <w:sz w:val="20"/>
          <w:szCs w:val="20"/>
        </w:rPr>
        <w:t>е-</w:t>
      </w:r>
      <w:proofErr w:type="gramEnd"/>
      <w:r w:rsidRPr="00596791">
        <w:rPr>
          <w:rFonts w:ascii="Arial" w:hAnsi="Arial" w:cs="Arial"/>
          <w:color w:val="595959" w:themeColor="text1" w:themeTint="A6"/>
          <w:sz w:val="20"/>
          <w:szCs w:val="20"/>
        </w:rPr>
        <w:t xml:space="preserve">  и долгосрочном периоде (отметьте не более 5 позиций для каждого периода):</w:t>
      </w: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7655"/>
        <w:gridCol w:w="992"/>
        <w:gridCol w:w="992"/>
        <w:gridCol w:w="993"/>
      </w:tblGrid>
      <w:tr w:rsidR="006226A4" w:rsidRPr="00C944ED" w:rsidTr="006226A4">
        <w:trPr>
          <w:trHeight w:val="325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Тенденции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2015 г.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2018 г.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2022 г.</w:t>
            </w:r>
          </w:p>
        </w:tc>
      </w:tr>
      <w:tr w:rsidR="006226A4" w:rsidRPr="004974ED" w:rsidTr="006226A4">
        <w:tc>
          <w:tcPr>
            <w:tcW w:w="7655" w:type="dxa"/>
          </w:tcPr>
          <w:p w:rsidR="006226A4" w:rsidRPr="00596791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9679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Сокращение числа рабочих ме</w:t>
            </w:r>
            <w:proofErr w:type="gramStart"/>
            <w:r w:rsidRPr="0059679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ст в св</w:t>
            </w:r>
            <w:proofErr w:type="gramEnd"/>
            <w:r w:rsidRPr="0059679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язи с автоматизацией и распространением новых технологий</w:t>
            </w: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</w:tcPr>
          <w:p w:rsidR="006226A4" w:rsidRPr="00596791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9679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Преимущественное создание рабочих ме</w:t>
            </w:r>
            <w:proofErr w:type="gramStart"/>
            <w:r w:rsidRPr="0059679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ст в сф</w:t>
            </w:r>
            <w:proofErr w:type="gramEnd"/>
            <w:r w:rsidRPr="0059679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ере торговли и услуг</w:t>
            </w: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</w:tcPr>
          <w:p w:rsidR="006226A4" w:rsidRPr="00596791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9679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Преимущественное создание рабочих ме</w:t>
            </w:r>
            <w:proofErr w:type="gramStart"/>
            <w:r w:rsidRPr="0059679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ст в пр</w:t>
            </w:r>
            <w:proofErr w:type="gramEnd"/>
            <w:r w:rsidRPr="0059679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оизводственной сфере</w:t>
            </w: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</w:tcPr>
          <w:p w:rsidR="006226A4" w:rsidRPr="00596791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9679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Повышение качества подготовки кадров</w:t>
            </w: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</w:tcPr>
          <w:p w:rsidR="006226A4" w:rsidRPr="00596791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9679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«Старение» кадров</w:t>
            </w: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</w:tcPr>
          <w:p w:rsidR="006226A4" w:rsidRPr="00596791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9679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Отток высококвалифицированных кадров за границу</w:t>
            </w: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</w:tcPr>
          <w:p w:rsidR="006226A4" w:rsidRPr="00596791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9679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Прибытие низкоквалифицированных кадров из ближнего зарубежья</w:t>
            </w: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</w:tcPr>
          <w:p w:rsidR="006226A4" w:rsidRPr="00596791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9679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Рост потребности в технических специалистах</w:t>
            </w: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</w:tcPr>
          <w:p w:rsidR="006226A4" w:rsidRPr="00596791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9679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Рост потребности в рабочих кадрах</w:t>
            </w: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</w:tcPr>
          <w:p w:rsidR="006226A4" w:rsidRPr="00596791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9679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Возрождение ремесленничества</w:t>
            </w: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</w:tcPr>
          <w:p w:rsidR="006226A4" w:rsidRPr="00596791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9679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Сокращение количества соискателей</w:t>
            </w: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6226A4" w:rsidRPr="004974ED" w:rsidRDefault="006226A4" w:rsidP="006226A4">
      <w:pPr>
        <w:pStyle w:val="a3"/>
        <w:ind w:left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0B106B">
        <w:rPr>
          <w:rFonts w:ascii="Arial" w:hAnsi="Arial" w:cs="Arial"/>
          <w:b/>
          <w:color w:val="595959" w:themeColor="text1" w:themeTint="A6"/>
          <w:sz w:val="20"/>
        </w:rPr>
        <w:t>Другие (какие именно)</w:t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C944ED">
        <w:rPr>
          <w:rFonts w:ascii="Arial" w:hAnsi="Arial" w:cs="Arial"/>
          <w:color w:val="595959" w:themeColor="text1" w:themeTint="A6"/>
          <w:sz w:val="20"/>
          <w:shd w:val="clear" w:color="auto" w:fill="F2F2F2" w:themeFill="background1" w:themeFillShade="F2"/>
        </w:rPr>
        <w:t>_______________________________________________________________________________________________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hd w:val="clear" w:color="auto" w:fill="F2F2F2" w:themeFill="background1" w:themeFillShade="F2"/>
        </w:rPr>
        <w:t xml:space="preserve"> </w:t>
      </w:r>
      <w:r w:rsidRPr="00C944ED">
        <w:rPr>
          <w:rFonts w:ascii="Arial" w:hAnsi="Arial" w:cs="Arial"/>
          <w:color w:val="595959" w:themeColor="text1" w:themeTint="A6"/>
          <w:sz w:val="20"/>
          <w:shd w:val="clear" w:color="auto" w:fill="F2F2F2" w:themeFill="background1" w:themeFillShade="F2"/>
        </w:rPr>
        <w:t>_______________________________________________________________________________________________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hd w:val="clear" w:color="auto" w:fill="F2F2F2" w:themeFill="background1" w:themeFillShade="F2"/>
        </w:rPr>
        <w:t xml:space="preserve"> </w:t>
      </w:r>
      <w:r w:rsidRPr="00C944ED">
        <w:rPr>
          <w:rFonts w:ascii="Arial" w:hAnsi="Arial" w:cs="Arial"/>
          <w:color w:val="595959" w:themeColor="text1" w:themeTint="A6"/>
          <w:sz w:val="20"/>
          <w:shd w:val="clear" w:color="auto" w:fill="F2F2F2" w:themeFill="background1" w:themeFillShade="F2"/>
        </w:rPr>
        <w:t>____________________________________________________________________________________________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hd w:val="clear" w:color="auto" w:fill="F2F2F2" w:themeFill="background1" w:themeFillShade="F2"/>
        </w:rPr>
        <w:t>___</w:t>
      </w:r>
    </w:p>
    <w:p w:rsidR="006226A4" w:rsidRPr="00596791" w:rsidRDefault="006226A4" w:rsidP="006226A4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595959" w:themeColor="text1" w:themeTint="A6"/>
          <w:sz w:val="20"/>
          <w:szCs w:val="20"/>
        </w:rPr>
      </w:pPr>
      <w:r w:rsidRPr="00596791">
        <w:rPr>
          <w:rFonts w:ascii="Arial" w:eastAsia="Calibri" w:hAnsi="Arial" w:cs="Arial"/>
          <w:color w:val="595959" w:themeColor="text1" w:themeTint="A6"/>
          <w:sz w:val="20"/>
          <w:szCs w:val="20"/>
        </w:rPr>
        <w:t>Укажите, в каких видах экономической деятельности, по Вашему мнению, вакансии будут открываться наиболее часто в кратко-, средне- и долгосрочной перспективе (отметьте не более 5 позиций для каждого периода):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992"/>
        <w:gridCol w:w="992"/>
        <w:gridCol w:w="958"/>
      </w:tblGrid>
      <w:tr w:rsidR="006226A4" w:rsidRPr="004974ED" w:rsidTr="006226A4">
        <w:trPr>
          <w:trHeight w:val="318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Наименование вида экономической деятельности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2015 г.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2018 г.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2022 г.</w:t>
            </w:r>
          </w:p>
        </w:tc>
      </w:tr>
      <w:tr w:rsidR="006226A4" w:rsidRPr="004974ED" w:rsidTr="006226A4">
        <w:tc>
          <w:tcPr>
            <w:tcW w:w="7655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A</w:t>
            </w:r>
            <w:r w:rsidRPr="000B106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.</w:t>
            </w:r>
            <w:r w:rsidRPr="00444098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 Сельское хозяйство, охота и лесное хозяйство</w:t>
            </w: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B.</w:t>
            </w:r>
            <w:r w:rsidRPr="00444098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 Рыболовство, рыбоводство</w:t>
            </w: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C.</w:t>
            </w:r>
            <w:r w:rsidRPr="00444098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 Добыча полезных ископаемых</w:t>
            </w: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D.</w:t>
            </w:r>
            <w:r w:rsidRPr="00444098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 Обрабатывающие производства</w:t>
            </w: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E.</w:t>
            </w:r>
            <w:r w:rsidRPr="00444098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F.</w:t>
            </w:r>
            <w:r w:rsidRPr="00444098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G.</w:t>
            </w:r>
            <w:r w:rsidRPr="00444098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H.</w:t>
            </w:r>
            <w:r w:rsidRPr="00444098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 Гостиницы и рестораны</w:t>
            </w: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I.</w:t>
            </w:r>
            <w:r w:rsidRPr="00444098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 Транспорт и связь</w:t>
            </w: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J.</w:t>
            </w:r>
            <w:r w:rsidRPr="00444098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 Финансовая деятельность</w:t>
            </w: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K.</w:t>
            </w:r>
            <w:r w:rsidRPr="00444098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 Операции с недвижимым имуществом, аренда и предоставление услуг</w:t>
            </w: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L.</w:t>
            </w:r>
            <w:r w:rsidRPr="00444098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M.</w:t>
            </w:r>
            <w:r w:rsidRPr="00444098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 Образование</w:t>
            </w: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N.</w:t>
            </w:r>
            <w:r w:rsidRPr="00444098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 Здравоохранение и предоставление социальных услуг</w:t>
            </w: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226A4" w:rsidRPr="004974ED" w:rsidTr="006226A4">
        <w:tc>
          <w:tcPr>
            <w:tcW w:w="7655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O.</w:t>
            </w:r>
            <w:r w:rsidRPr="00444098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 Предоставление прочих коммунальных, социальных и персональных услуг</w:t>
            </w: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226A4" w:rsidRPr="00444098" w:rsidRDefault="006226A4" w:rsidP="006E025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6226A4" w:rsidRPr="004974ED" w:rsidRDefault="006226A4" w:rsidP="006226A4">
      <w:pPr>
        <w:pStyle w:val="a3"/>
        <w:ind w:left="0"/>
        <w:rPr>
          <w:rFonts w:ascii="Arial" w:hAnsi="Arial" w:cs="Arial"/>
          <w:b/>
          <w:color w:val="595959" w:themeColor="text1" w:themeTint="A6"/>
        </w:rPr>
      </w:pPr>
      <w:r w:rsidRPr="00C944ED">
        <w:rPr>
          <w:rFonts w:ascii="Arial" w:eastAsia="Times New Roman" w:hAnsi="Arial" w:cs="Arial"/>
          <w:b/>
          <w:bCs/>
          <w:noProof/>
          <w:color w:val="C0504D" w:themeColor="accent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85D8C22" wp14:editId="67D5D24F">
                <wp:simplePos x="0" y="0"/>
                <wp:positionH relativeFrom="column">
                  <wp:posOffset>304</wp:posOffset>
                </wp:positionH>
                <wp:positionV relativeFrom="paragraph">
                  <wp:posOffset>72031</wp:posOffset>
                </wp:positionV>
                <wp:extent cx="6768548" cy="304800"/>
                <wp:effectExtent l="0" t="0" r="0" b="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548" cy="304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0;margin-top:5.65pt;width:532.95pt;height:2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" fillcolor="#d8d8d8 [2732]" stroked="f" strokeweight="2pt"/>
            </w:pict>
          </mc:Fallback>
        </mc:AlternateContent>
      </w:r>
    </w:p>
    <w:p w:rsidR="006226A4" w:rsidRPr="002B7BC5" w:rsidRDefault="006226A4" w:rsidP="006226A4">
      <w:pPr>
        <w:pStyle w:val="a3"/>
        <w:spacing w:after="360"/>
        <w:ind w:left="0" w:firstLine="284"/>
        <w:rPr>
          <w:rFonts w:ascii="Arial" w:hAnsi="Arial" w:cs="Arial"/>
          <w:b/>
          <w:color w:val="B40033"/>
        </w:rPr>
      </w:pPr>
      <w:r w:rsidRPr="002B7BC5">
        <w:rPr>
          <w:rFonts w:ascii="Arial" w:hAnsi="Arial" w:cs="Arial"/>
          <w:b/>
          <w:color w:val="B40033"/>
        </w:rPr>
        <w:t>РАЗДЕЛ 3. Текущая и перспективная потребность работодателей в кадрах</w:t>
      </w:r>
    </w:p>
    <w:p w:rsidR="006226A4" w:rsidRPr="00596791" w:rsidRDefault="006226A4" w:rsidP="006226A4">
      <w:pPr>
        <w:pStyle w:val="a3"/>
        <w:numPr>
          <w:ilvl w:val="0"/>
          <w:numId w:val="21"/>
        </w:numPr>
        <w:spacing w:before="240" w:after="0" w:line="240" w:lineRule="auto"/>
        <w:ind w:left="284" w:hanging="284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596791">
        <w:rPr>
          <w:rFonts w:ascii="Arial" w:hAnsi="Arial" w:cs="Arial"/>
          <w:color w:val="595959" w:themeColor="text1" w:themeTint="A6"/>
          <w:sz w:val="20"/>
          <w:szCs w:val="20"/>
        </w:rPr>
        <w:t xml:space="preserve">Оцените, пожалуйста, динамику спроса на кадры по наиболее востребованным сейчас профессиям, по которым стабильно открывается большое количество вакансий </w:t>
      </w:r>
      <w:r w:rsidRPr="00596791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(поставьте отметки в соответствующих ячейках)</w:t>
      </w:r>
      <w:r w:rsidRPr="00596791">
        <w:rPr>
          <w:rFonts w:ascii="Arial" w:hAnsi="Arial" w:cs="Arial"/>
          <w:color w:val="595959" w:themeColor="text1" w:themeTint="A6"/>
          <w:sz w:val="20"/>
          <w:szCs w:val="20"/>
        </w:rPr>
        <w:t>. Укажите не более 10 профессий.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460"/>
        <w:gridCol w:w="2530"/>
        <w:gridCol w:w="1022"/>
        <w:gridCol w:w="1944"/>
        <w:gridCol w:w="1276"/>
        <w:gridCol w:w="1982"/>
        <w:gridCol w:w="1418"/>
      </w:tblGrid>
      <w:tr w:rsidR="006226A4" w:rsidRPr="004974ED" w:rsidTr="006E025F">
        <w:trPr>
          <w:trHeight w:val="32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Наименование профессий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</w:rPr>
              <w:t>2015 г.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26A4" w:rsidRPr="00444098" w:rsidRDefault="006226A4" w:rsidP="006E025F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</w:rPr>
              <w:t>2018 г.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</w:rPr>
              <w:t>2022 г.</w:t>
            </w:r>
          </w:p>
        </w:tc>
      </w:tr>
      <w:tr w:rsidR="006226A4" w:rsidRPr="004974ED" w:rsidTr="006E025F">
        <w:trPr>
          <w:trHeight w:val="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20"/>
                <w:lang w:eastAsia="ru-RU"/>
              </w:rPr>
              <w:t>Высокий спрос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20"/>
                <w:lang w:eastAsia="ru-RU"/>
              </w:rPr>
              <w:t>Спрос сохранится или возрастет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20"/>
                <w:lang w:eastAsia="ru-RU"/>
              </w:rPr>
              <w:t>Спрос сократится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26A4" w:rsidRPr="00444098" w:rsidRDefault="006226A4" w:rsidP="006E0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20"/>
                <w:lang w:eastAsia="ru-RU"/>
              </w:rPr>
              <w:t>Спрос сохранится или возрастет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20"/>
                <w:lang w:eastAsia="ru-RU"/>
              </w:rPr>
              <w:t>Спрос сократится</w:t>
            </w:r>
          </w:p>
        </w:tc>
      </w:tr>
      <w:tr w:rsidR="006226A4" w:rsidRPr="004974ED" w:rsidTr="006E025F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6226A4" w:rsidRPr="004974ED" w:rsidTr="006E025F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6226A4" w:rsidRPr="004974ED" w:rsidTr="006E025F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6226A4" w:rsidRPr="004974ED" w:rsidTr="006E025F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6226A4" w:rsidRPr="004974ED" w:rsidTr="006E025F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6226A4" w:rsidRPr="004974ED" w:rsidTr="006E025F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6226A4" w:rsidRPr="004974ED" w:rsidTr="006E025F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6226A4" w:rsidRPr="004974ED" w:rsidTr="006E025F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6226A4" w:rsidRPr="004974ED" w:rsidTr="006E025F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6226A4" w:rsidRPr="004974ED" w:rsidTr="006E025F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</w:tbl>
    <w:p w:rsidR="006226A4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5A6FCC" w:rsidRDefault="005A6FCC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5A6FCC" w:rsidRDefault="005A6FCC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bookmarkStart w:id="0" w:name="_GoBack"/>
      <w:bookmarkEnd w:id="0"/>
    </w:p>
    <w:p w:rsidR="006226A4" w:rsidRPr="00596791" w:rsidRDefault="006226A4" w:rsidP="006226A4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596791">
        <w:rPr>
          <w:rFonts w:ascii="Arial" w:hAnsi="Arial" w:cs="Arial"/>
          <w:color w:val="595959" w:themeColor="text1" w:themeTint="A6"/>
          <w:sz w:val="20"/>
          <w:szCs w:val="20"/>
        </w:rPr>
        <w:lastRenderedPageBreak/>
        <w:t>Укажите не более 10 профессий, по которым стабильно, последние два-три года, количество резюме превышает количество вакансий.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567"/>
        <w:gridCol w:w="10065"/>
      </w:tblGrid>
      <w:tr w:rsidR="006226A4" w:rsidRPr="004974ED" w:rsidTr="006E025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Наименование профессий</w:t>
            </w:r>
          </w:p>
        </w:tc>
      </w:tr>
      <w:tr w:rsidR="006226A4" w:rsidRPr="004974ED" w:rsidTr="006E025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</w:tr>
      <w:tr w:rsidR="006226A4" w:rsidRPr="004974ED" w:rsidTr="006E025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</w:tr>
      <w:tr w:rsidR="006226A4" w:rsidRPr="004974ED" w:rsidTr="006E025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</w:tr>
      <w:tr w:rsidR="006226A4" w:rsidRPr="004974ED" w:rsidTr="006E025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</w:tr>
      <w:tr w:rsidR="006226A4" w:rsidRPr="004974ED" w:rsidTr="006E025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</w:tr>
      <w:tr w:rsidR="006226A4" w:rsidRPr="004974ED" w:rsidTr="006E025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</w:tr>
      <w:tr w:rsidR="006226A4" w:rsidRPr="004974ED" w:rsidTr="006E025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</w:tr>
      <w:tr w:rsidR="006226A4" w:rsidRPr="004974ED" w:rsidTr="006E025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</w:tr>
      <w:tr w:rsidR="006226A4" w:rsidRPr="004974ED" w:rsidTr="006E025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</w:tr>
      <w:tr w:rsidR="006226A4" w:rsidRPr="004974ED" w:rsidTr="006E025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A4" w:rsidRPr="00444098" w:rsidRDefault="006226A4" w:rsidP="006E025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</w:pPr>
            <w:r w:rsidRPr="00444098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</w:tr>
    </w:tbl>
    <w:p w:rsidR="006226A4" w:rsidRPr="004974ED" w:rsidRDefault="006226A4" w:rsidP="006226A4">
      <w:pPr>
        <w:pStyle w:val="a3"/>
        <w:tabs>
          <w:tab w:val="left" w:pos="567"/>
        </w:tabs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Default="006226A4" w:rsidP="006226A4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596791">
        <w:rPr>
          <w:rFonts w:ascii="Arial" w:hAnsi="Arial" w:cs="Arial"/>
          <w:color w:val="595959" w:themeColor="text1" w:themeTint="A6"/>
          <w:sz w:val="20"/>
          <w:szCs w:val="20"/>
        </w:rPr>
        <w:t>Оцените динамику спроса на работников разной квалификации в кратко-, средне- и долгосрочной перспективе (поставьте отметку в соответствующей ячейке).</w:t>
      </w:r>
    </w:p>
    <w:p w:rsidR="006226A4" w:rsidRPr="00596791" w:rsidRDefault="006226A4" w:rsidP="006226A4">
      <w:pPr>
        <w:pStyle w:val="a3"/>
        <w:tabs>
          <w:tab w:val="left" w:pos="567"/>
        </w:tabs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Style w:val="a5"/>
        <w:tblW w:w="490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96"/>
        <w:gridCol w:w="718"/>
        <w:gridCol w:w="719"/>
        <w:gridCol w:w="719"/>
        <w:gridCol w:w="717"/>
        <w:gridCol w:w="719"/>
        <w:gridCol w:w="719"/>
        <w:gridCol w:w="576"/>
        <w:gridCol w:w="719"/>
        <w:gridCol w:w="430"/>
      </w:tblGrid>
      <w:tr w:rsidR="006226A4" w:rsidRPr="004974ED" w:rsidTr="006E025F">
        <w:tc>
          <w:tcPr>
            <w:tcW w:w="2162" w:type="pct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13" w:type="pct"/>
            <w:gridSpan w:val="3"/>
            <w:shd w:val="clear" w:color="auto" w:fill="F2F2F2" w:themeFill="background1" w:themeFillShade="F2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Текущий уровень</w:t>
            </w:r>
          </w:p>
        </w:tc>
        <w:tc>
          <w:tcPr>
            <w:tcW w:w="1825" w:type="pct"/>
            <w:gridSpan w:val="6"/>
            <w:shd w:val="clear" w:color="auto" w:fill="F2F2F2" w:themeFill="background1" w:themeFillShade="F2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Перспектива</w:t>
            </w:r>
          </w:p>
        </w:tc>
      </w:tr>
      <w:tr w:rsidR="006226A4" w:rsidRPr="004974ED" w:rsidTr="006E025F">
        <w:tc>
          <w:tcPr>
            <w:tcW w:w="2162" w:type="pct"/>
            <w:vMerge w:val="restart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</w:rPr>
              <w:t>Категории персонала</w:t>
            </w:r>
          </w:p>
        </w:tc>
        <w:tc>
          <w:tcPr>
            <w:tcW w:w="1013" w:type="pct"/>
            <w:gridSpan w:val="3"/>
            <w:shd w:val="clear" w:color="auto" w:fill="F2F2F2" w:themeFill="background1" w:themeFillShade="F2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2015 г.</w:t>
            </w:r>
          </w:p>
        </w:tc>
        <w:tc>
          <w:tcPr>
            <w:tcW w:w="1012" w:type="pct"/>
            <w:gridSpan w:val="3"/>
            <w:shd w:val="clear" w:color="auto" w:fill="F2F2F2" w:themeFill="background1" w:themeFillShade="F2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2018 г.</w:t>
            </w:r>
          </w:p>
        </w:tc>
        <w:tc>
          <w:tcPr>
            <w:tcW w:w="813" w:type="pct"/>
            <w:gridSpan w:val="3"/>
            <w:shd w:val="clear" w:color="auto" w:fill="F2F2F2" w:themeFill="background1" w:themeFillShade="F2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2022 г.</w:t>
            </w:r>
          </w:p>
        </w:tc>
      </w:tr>
      <w:tr w:rsidR="006226A4" w:rsidRPr="004974ED" w:rsidTr="006E025F">
        <w:trPr>
          <w:cantSplit/>
          <w:trHeight w:val="1279"/>
        </w:trPr>
        <w:tc>
          <w:tcPr>
            <w:tcW w:w="2162" w:type="pct"/>
            <w:vMerge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338" w:type="pct"/>
            <w:shd w:val="clear" w:color="auto" w:fill="FFFFFF" w:themeFill="background1"/>
            <w:textDirection w:val="tbRl"/>
            <w:vAlign w:val="center"/>
          </w:tcPr>
          <w:p w:rsidR="006226A4" w:rsidRPr="00444098" w:rsidRDefault="006226A4" w:rsidP="006E025F">
            <w:pPr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низкий</w:t>
            </w:r>
          </w:p>
        </w:tc>
        <w:tc>
          <w:tcPr>
            <w:tcW w:w="338" w:type="pct"/>
            <w:shd w:val="clear" w:color="auto" w:fill="FFFFFF" w:themeFill="background1"/>
            <w:textDirection w:val="tbRl"/>
            <w:vAlign w:val="center"/>
          </w:tcPr>
          <w:p w:rsidR="006226A4" w:rsidRPr="00444098" w:rsidRDefault="006226A4" w:rsidP="006E025F">
            <w:pPr>
              <w:ind w:left="113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средний</w:t>
            </w:r>
          </w:p>
        </w:tc>
        <w:tc>
          <w:tcPr>
            <w:tcW w:w="338" w:type="pct"/>
            <w:shd w:val="clear" w:color="auto" w:fill="FFFFFF" w:themeFill="background1"/>
            <w:textDirection w:val="tbRl"/>
            <w:vAlign w:val="center"/>
          </w:tcPr>
          <w:p w:rsidR="006226A4" w:rsidRPr="00444098" w:rsidRDefault="006226A4" w:rsidP="006E025F">
            <w:pPr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высокий</w:t>
            </w:r>
          </w:p>
        </w:tc>
        <w:tc>
          <w:tcPr>
            <w:tcW w:w="337" w:type="pct"/>
            <w:shd w:val="clear" w:color="auto" w:fill="FFFFFF" w:themeFill="background1"/>
            <w:textDirection w:val="tbRl"/>
            <w:vAlign w:val="center"/>
          </w:tcPr>
          <w:p w:rsidR="006226A4" w:rsidRPr="00444098" w:rsidRDefault="006226A4" w:rsidP="006E025F">
            <w:pPr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снизится</w:t>
            </w:r>
          </w:p>
        </w:tc>
        <w:tc>
          <w:tcPr>
            <w:tcW w:w="338" w:type="pct"/>
            <w:shd w:val="clear" w:color="auto" w:fill="FFFFFF" w:themeFill="background1"/>
            <w:textDirection w:val="tbRl"/>
            <w:vAlign w:val="center"/>
          </w:tcPr>
          <w:p w:rsidR="006226A4" w:rsidRPr="00444098" w:rsidRDefault="006226A4" w:rsidP="006E025F">
            <w:pPr>
              <w:ind w:left="113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не изменится</w:t>
            </w:r>
          </w:p>
        </w:tc>
        <w:tc>
          <w:tcPr>
            <w:tcW w:w="338" w:type="pct"/>
            <w:shd w:val="clear" w:color="auto" w:fill="FFFFFF" w:themeFill="background1"/>
            <w:textDirection w:val="tbRl"/>
            <w:vAlign w:val="center"/>
          </w:tcPr>
          <w:p w:rsidR="006226A4" w:rsidRPr="00444098" w:rsidRDefault="006226A4" w:rsidP="006E025F">
            <w:pPr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повысится</w:t>
            </w:r>
          </w:p>
        </w:tc>
        <w:tc>
          <w:tcPr>
            <w:tcW w:w="271" w:type="pct"/>
            <w:shd w:val="clear" w:color="auto" w:fill="FFFFFF" w:themeFill="background1"/>
            <w:textDirection w:val="tbRl"/>
            <w:vAlign w:val="center"/>
          </w:tcPr>
          <w:p w:rsidR="006226A4" w:rsidRPr="00444098" w:rsidRDefault="006226A4" w:rsidP="006E025F">
            <w:pPr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снизится</w:t>
            </w:r>
          </w:p>
        </w:tc>
        <w:tc>
          <w:tcPr>
            <w:tcW w:w="338" w:type="pct"/>
            <w:shd w:val="clear" w:color="auto" w:fill="FFFFFF" w:themeFill="background1"/>
            <w:textDirection w:val="tbRl"/>
            <w:vAlign w:val="center"/>
          </w:tcPr>
          <w:p w:rsidR="006226A4" w:rsidRPr="00444098" w:rsidRDefault="006226A4" w:rsidP="006E025F">
            <w:pPr>
              <w:ind w:left="113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не изменится</w:t>
            </w:r>
          </w:p>
        </w:tc>
        <w:tc>
          <w:tcPr>
            <w:tcW w:w="204" w:type="pct"/>
            <w:shd w:val="clear" w:color="auto" w:fill="FFFFFF" w:themeFill="background1"/>
            <w:textDirection w:val="tbRl"/>
            <w:vAlign w:val="center"/>
          </w:tcPr>
          <w:p w:rsidR="006226A4" w:rsidRPr="00444098" w:rsidRDefault="006226A4" w:rsidP="006E025F">
            <w:pPr>
              <w:ind w:left="113"/>
              <w:jc w:val="center"/>
              <w:rPr>
                <w:rFonts w:ascii="Arial" w:eastAsia="Times New Roman" w:hAnsi="Arial" w:cs="Arial"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C14BB9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повысится</w:t>
            </w:r>
          </w:p>
        </w:tc>
      </w:tr>
      <w:tr w:rsidR="006226A4" w:rsidRPr="004974ED" w:rsidTr="006E025F">
        <w:tc>
          <w:tcPr>
            <w:tcW w:w="2162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Руководители</w:t>
            </w: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tabs>
                <w:tab w:val="left" w:pos="108"/>
                <w:tab w:val="left" w:pos="333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04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226A4" w:rsidRPr="004974ED" w:rsidTr="006E025F">
        <w:tc>
          <w:tcPr>
            <w:tcW w:w="2162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Специалисты</w:t>
            </w: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tabs>
                <w:tab w:val="left" w:pos="108"/>
                <w:tab w:val="left" w:pos="333"/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</w:tcPr>
          <w:p w:rsidR="006226A4" w:rsidRPr="00444098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04" w:type="pct"/>
          </w:tcPr>
          <w:p w:rsidR="006226A4" w:rsidRPr="00444098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226A4" w:rsidRPr="004974ED" w:rsidTr="006E025F">
        <w:tc>
          <w:tcPr>
            <w:tcW w:w="2162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Другие служащие</w:t>
            </w: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tabs>
                <w:tab w:val="left" w:pos="108"/>
                <w:tab w:val="left" w:pos="333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04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226A4" w:rsidRPr="004974ED" w:rsidTr="006E025F">
        <w:tc>
          <w:tcPr>
            <w:tcW w:w="2162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Рабочие</w:t>
            </w: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tabs>
                <w:tab w:val="left" w:pos="108"/>
                <w:tab w:val="left" w:pos="333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04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226A4" w:rsidRPr="004974ED" w:rsidTr="006E025F">
        <w:tc>
          <w:tcPr>
            <w:tcW w:w="2162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Младший обслуживающий персонал</w:t>
            </w: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tabs>
                <w:tab w:val="left" w:pos="108"/>
                <w:tab w:val="left" w:pos="333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1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4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6226A4" w:rsidRPr="004974ED" w:rsidRDefault="006226A4" w:rsidP="006226A4">
      <w:pPr>
        <w:pStyle w:val="a3"/>
        <w:tabs>
          <w:tab w:val="left" w:pos="567"/>
        </w:tabs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Pr="004974ED" w:rsidRDefault="006226A4" w:rsidP="006226A4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 xml:space="preserve">Оцените текущую и перспективную потребность работодателей в привлечении </w:t>
      </w:r>
      <w:r w:rsidRPr="00C14BB9">
        <w:rPr>
          <w:rFonts w:ascii="Arial" w:hAnsi="Arial" w:cs="Arial"/>
          <w:color w:val="595959" w:themeColor="text1" w:themeTint="A6"/>
          <w:sz w:val="20"/>
          <w:szCs w:val="20"/>
        </w:rPr>
        <w:t>иностранных работников</w:t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 xml:space="preserve"> в разрезе категорий персонала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C14BB9">
        <w:rPr>
          <w:rFonts w:ascii="Arial" w:hAnsi="Arial" w:cs="Arial"/>
          <w:color w:val="595959" w:themeColor="text1" w:themeTint="A6"/>
          <w:sz w:val="20"/>
          <w:szCs w:val="20"/>
        </w:rPr>
        <w:t>(поставьте отметку в соответствующей ячейке)</w:t>
      </w:r>
    </w:p>
    <w:p w:rsidR="006226A4" w:rsidRPr="004974ED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Style w:val="a5"/>
        <w:tblW w:w="490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94"/>
        <w:gridCol w:w="717"/>
        <w:gridCol w:w="721"/>
        <w:gridCol w:w="721"/>
        <w:gridCol w:w="717"/>
        <w:gridCol w:w="721"/>
        <w:gridCol w:w="717"/>
        <w:gridCol w:w="576"/>
        <w:gridCol w:w="721"/>
        <w:gridCol w:w="427"/>
      </w:tblGrid>
      <w:tr w:rsidR="006226A4" w:rsidRPr="004974ED" w:rsidTr="006E025F">
        <w:tc>
          <w:tcPr>
            <w:tcW w:w="2161" w:type="pct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14" w:type="pct"/>
            <w:gridSpan w:val="3"/>
            <w:shd w:val="clear" w:color="auto" w:fill="F2F2F2" w:themeFill="background1" w:themeFillShade="F2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Текущий уровень</w:t>
            </w:r>
          </w:p>
        </w:tc>
        <w:tc>
          <w:tcPr>
            <w:tcW w:w="1825" w:type="pct"/>
            <w:gridSpan w:val="6"/>
            <w:shd w:val="clear" w:color="auto" w:fill="F2F2F2" w:themeFill="background1" w:themeFillShade="F2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Перспектива</w:t>
            </w:r>
          </w:p>
        </w:tc>
      </w:tr>
      <w:tr w:rsidR="006226A4" w:rsidRPr="004974ED" w:rsidTr="006E025F">
        <w:tc>
          <w:tcPr>
            <w:tcW w:w="2161" w:type="pct"/>
            <w:vMerge w:val="restart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</w:rPr>
              <w:t>Категории персонала</w:t>
            </w:r>
          </w:p>
        </w:tc>
        <w:tc>
          <w:tcPr>
            <w:tcW w:w="1014" w:type="pct"/>
            <w:gridSpan w:val="3"/>
            <w:shd w:val="clear" w:color="auto" w:fill="F2F2F2" w:themeFill="background1" w:themeFillShade="F2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2015 г.</w:t>
            </w:r>
          </w:p>
        </w:tc>
        <w:tc>
          <w:tcPr>
            <w:tcW w:w="1013" w:type="pct"/>
            <w:gridSpan w:val="3"/>
            <w:shd w:val="clear" w:color="auto" w:fill="F2F2F2" w:themeFill="background1" w:themeFillShade="F2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2018 г.</w:t>
            </w:r>
          </w:p>
        </w:tc>
        <w:tc>
          <w:tcPr>
            <w:tcW w:w="812" w:type="pct"/>
            <w:gridSpan w:val="3"/>
            <w:shd w:val="clear" w:color="auto" w:fill="F2F2F2" w:themeFill="background1" w:themeFillShade="F2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2022 г.</w:t>
            </w:r>
          </w:p>
        </w:tc>
      </w:tr>
      <w:tr w:rsidR="006226A4" w:rsidRPr="004974ED" w:rsidTr="006E025F">
        <w:trPr>
          <w:cantSplit/>
          <w:trHeight w:val="1279"/>
        </w:trPr>
        <w:tc>
          <w:tcPr>
            <w:tcW w:w="2161" w:type="pct"/>
            <w:vMerge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337" w:type="pct"/>
            <w:textDirection w:val="tbRl"/>
            <w:vAlign w:val="center"/>
          </w:tcPr>
          <w:p w:rsidR="006226A4" w:rsidRPr="00444098" w:rsidRDefault="006226A4" w:rsidP="006E025F">
            <w:pPr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низкий</w:t>
            </w:r>
          </w:p>
        </w:tc>
        <w:tc>
          <w:tcPr>
            <w:tcW w:w="339" w:type="pct"/>
            <w:textDirection w:val="tbRl"/>
            <w:vAlign w:val="center"/>
          </w:tcPr>
          <w:p w:rsidR="006226A4" w:rsidRPr="00444098" w:rsidRDefault="006226A4" w:rsidP="006E025F">
            <w:pPr>
              <w:ind w:left="113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средний</w:t>
            </w:r>
          </w:p>
        </w:tc>
        <w:tc>
          <w:tcPr>
            <w:tcW w:w="339" w:type="pct"/>
            <w:textDirection w:val="tbRl"/>
            <w:vAlign w:val="center"/>
          </w:tcPr>
          <w:p w:rsidR="006226A4" w:rsidRPr="00444098" w:rsidRDefault="006226A4" w:rsidP="006E025F">
            <w:pPr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высокий</w:t>
            </w:r>
          </w:p>
        </w:tc>
        <w:tc>
          <w:tcPr>
            <w:tcW w:w="337" w:type="pct"/>
            <w:textDirection w:val="tbRl"/>
            <w:vAlign w:val="center"/>
          </w:tcPr>
          <w:p w:rsidR="006226A4" w:rsidRPr="00444098" w:rsidRDefault="006226A4" w:rsidP="006E025F">
            <w:pPr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снизится</w:t>
            </w:r>
          </w:p>
        </w:tc>
        <w:tc>
          <w:tcPr>
            <w:tcW w:w="339" w:type="pct"/>
            <w:textDirection w:val="tbRl"/>
            <w:vAlign w:val="center"/>
          </w:tcPr>
          <w:p w:rsidR="006226A4" w:rsidRPr="00444098" w:rsidRDefault="006226A4" w:rsidP="006E025F">
            <w:pPr>
              <w:ind w:left="113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не изменится</w:t>
            </w:r>
          </w:p>
        </w:tc>
        <w:tc>
          <w:tcPr>
            <w:tcW w:w="337" w:type="pct"/>
            <w:textDirection w:val="tbRl"/>
            <w:vAlign w:val="center"/>
          </w:tcPr>
          <w:p w:rsidR="006226A4" w:rsidRPr="00444098" w:rsidRDefault="006226A4" w:rsidP="006E025F">
            <w:pPr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повысится</w:t>
            </w:r>
          </w:p>
        </w:tc>
        <w:tc>
          <w:tcPr>
            <w:tcW w:w="271" w:type="pct"/>
            <w:textDirection w:val="tbRl"/>
            <w:vAlign w:val="center"/>
          </w:tcPr>
          <w:p w:rsidR="006226A4" w:rsidRPr="00444098" w:rsidRDefault="006226A4" w:rsidP="006E025F">
            <w:pPr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снизится</w:t>
            </w:r>
          </w:p>
        </w:tc>
        <w:tc>
          <w:tcPr>
            <w:tcW w:w="339" w:type="pct"/>
            <w:textDirection w:val="tbRl"/>
            <w:vAlign w:val="center"/>
          </w:tcPr>
          <w:p w:rsidR="006226A4" w:rsidRPr="00444098" w:rsidRDefault="006226A4" w:rsidP="006E025F">
            <w:pPr>
              <w:ind w:left="113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не изменится</w:t>
            </w:r>
          </w:p>
        </w:tc>
        <w:tc>
          <w:tcPr>
            <w:tcW w:w="202" w:type="pct"/>
            <w:textDirection w:val="tbRl"/>
            <w:vAlign w:val="center"/>
          </w:tcPr>
          <w:p w:rsidR="006226A4" w:rsidRPr="00444098" w:rsidRDefault="006226A4" w:rsidP="006E025F">
            <w:pPr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повысится</w:t>
            </w:r>
          </w:p>
        </w:tc>
      </w:tr>
      <w:tr w:rsidR="006226A4" w:rsidRPr="004974ED" w:rsidTr="006E025F">
        <w:tc>
          <w:tcPr>
            <w:tcW w:w="2161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Руководители</w:t>
            </w: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tabs>
                <w:tab w:val="left" w:pos="108"/>
                <w:tab w:val="left" w:pos="333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02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226A4" w:rsidRPr="004974ED" w:rsidTr="006E025F">
        <w:tc>
          <w:tcPr>
            <w:tcW w:w="2161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Специалисты</w:t>
            </w: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tabs>
                <w:tab w:val="left" w:pos="108"/>
                <w:tab w:val="left" w:pos="333"/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</w:tcPr>
          <w:p w:rsidR="006226A4" w:rsidRPr="00444098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02" w:type="pct"/>
          </w:tcPr>
          <w:p w:rsidR="006226A4" w:rsidRPr="00444098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226A4" w:rsidRPr="004974ED" w:rsidTr="006E025F">
        <w:tc>
          <w:tcPr>
            <w:tcW w:w="2161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Другие служащие</w:t>
            </w: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tabs>
                <w:tab w:val="left" w:pos="108"/>
                <w:tab w:val="left" w:pos="333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02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226A4" w:rsidRPr="004974ED" w:rsidTr="006E025F">
        <w:tc>
          <w:tcPr>
            <w:tcW w:w="2161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Рабочие</w:t>
            </w: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tabs>
                <w:tab w:val="left" w:pos="108"/>
                <w:tab w:val="left" w:pos="333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02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226A4" w:rsidRPr="004974ED" w:rsidTr="006E025F">
        <w:tc>
          <w:tcPr>
            <w:tcW w:w="2161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Младший обслуживающий персонал</w:t>
            </w: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tabs>
                <w:tab w:val="left" w:pos="108"/>
                <w:tab w:val="left" w:pos="333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1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9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2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6226A4" w:rsidRPr="004974ED" w:rsidRDefault="006226A4" w:rsidP="006226A4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Pr="004974ED" w:rsidRDefault="006226A4" w:rsidP="006226A4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Укажите 5-10 профессий, на которые работодатели наиболее часто привлекают иностранных работников с соответствующим уровнем профессионального образования: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0B106B">
        <w:rPr>
          <w:rFonts w:ascii="Arial" w:hAnsi="Arial" w:cs="Arial"/>
          <w:b/>
          <w:color w:val="595959" w:themeColor="text1" w:themeTint="A6"/>
          <w:sz w:val="20"/>
          <w:szCs w:val="20"/>
        </w:rPr>
        <w:t>- с высшим образованием</w:t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C944ED"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__</w:t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0B106B">
        <w:rPr>
          <w:rFonts w:ascii="Arial" w:hAnsi="Arial" w:cs="Arial"/>
          <w:b/>
          <w:color w:val="595959" w:themeColor="text1" w:themeTint="A6"/>
          <w:sz w:val="20"/>
          <w:szCs w:val="20"/>
        </w:rPr>
        <w:t>- со средним профессиональным образованием</w:t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C944ED"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______________________________________________________________________________________________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</w:t>
      </w:r>
    </w:p>
    <w:p w:rsidR="006226A4" w:rsidRPr="00C502C2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</w:pPr>
      <w:r w:rsidRPr="00C502C2"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______________________________________________________________________________________________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</w:t>
      </w:r>
    </w:p>
    <w:p w:rsidR="006226A4" w:rsidRPr="000B106B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B106B">
        <w:rPr>
          <w:rFonts w:ascii="Arial" w:hAnsi="Arial" w:cs="Arial"/>
          <w:b/>
          <w:color w:val="595959" w:themeColor="text1" w:themeTint="A6"/>
          <w:sz w:val="20"/>
          <w:szCs w:val="20"/>
        </w:rPr>
        <w:t>- с начальным профессиональным образованием или без профессионального образования</w:t>
      </w:r>
    </w:p>
    <w:p w:rsidR="006226A4" w:rsidRPr="00C502C2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</w:pPr>
      <w:r w:rsidRPr="00C944ED"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______________________________________________________________________________________________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</w:t>
      </w:r>
    </w:p>
    <w:p w:rsidR="006226A4" w:rsidRPr="00C502C2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</w:pPr>
      <w:r w:rsidRPr="00C944ED"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______________________________________________________________________________________________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</w:t>
      </w:r>
    </w:p>
    <w:p w:rsidR="006226A4" w:rsidRPr="004974ED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Pr="004974ED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Pr="004974ED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Pr="004974ED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5A6FCC" w:rsidRPr="004974ED" w:rsidRDefault="005A6FCC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Pr="004974ED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Pr="004974ED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Pr="004974ED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Pr="004974ED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Pr="004974ED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Default="006226A4" w:rsidP="006226A4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Оцените текущую и перспективную потребность работодателей</w:t>
      </w:r>
      <w:r w:rsidRPr="00C14BB9">
        <w:rPr>
          <w:rFonts w:ascii="Arial" w:hAnsi="Arial" w:cs="Arial"/>
          <w:color w:val="595959" w:themeColor="text1" w:themeTint="A6"/>
          <w:sz w:val="20"/>
          <w:szCs w:val="20"/>
        </w:rPr>
        <w:t xml:space="preserve"> в привлечении работников из других регионов России (поставьте отметку в соответствующей ячейке)</w:t>
      </w:r>
    </w:p>
    <w:tbl>
      <w:tblPr>
        <w:tblStyle w:val="a5"/>
        <w:tblW w:w="490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94"/>
        <w:gridCol w:w="718"/>
        <w:gridCol w:w="719"/>
        <w:gridCol w:w="719"/>
        <w:gridCol w:w="717"/>
        <w:gridCol w:w="719"/>
        <w:gridCol w:w="719"/>
        <w:gridCol w:w="576"/>
        <w:gridCol w:w="719"/>
        <w:gridCol w:w="432"/>
      </w:tblGrid>
      <w:tr w:rsidR="006226A4" w:rsidRPr="004974ED" w:rsidTr="006E025F">
        <w:tc>
          <w:tcPr>
            <w:tcW w:w="2161" w:type="pct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14" w:type="pct"/>
            <w:gridSpan w:val="3"/>
            <w:shd w:val="clear" w:color="auto" w:fill="F2F2F2" w:themeFill="background1" w:themeFillShade="F2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Текущий уровень</w:t>
            </w:r>
          </w:p>
        </w:tc>
        <w:tc>
          <w:tcPr>
            <w:tcW w:w="1825" w:type="pct"/>
            <w:gridSpan w:val="6"/>
            <w:shd w:val="clear" w:color="auto" w:fill="F2F2F2" w:themeFill="background1" w:themeFillShade="F2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Перспектива</w:t>
            </w:r>
          </w:p>
        </w:tc>
      </w:tr>
      <w:tr w:rsidR="006226A4" w:rsidRPr="004974ED" w:rsidTr="006E025F">
        <w:tc>
          <w:tcPr>
            <w:tcW w:w="2161" w:type="pct"/>
            <w:vMerge w:val="restart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</w:rPr>
              <w:t>Категории персонала</w:t>
            </w:r>
          </w:p>
        </w:tc>
        <w:tc>
          <w:tcPr>
            <w:tcW w:w="1014" w:type="pct"/>
            <w:gridSpan w:val="3"/>
            <w:shd w:val="clear" w:color="auto" w:fill="F2F2F2" w:themeFill="background1" w:themeFillShade="F2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2015 г.</w:t>
            </w:r>
          </w:p>
        </w:tc>
        <w:tc>
          <w:tcPr>
            <w:tcW w:w="1013" w:type="pct"/>
            <w:gridSpan w:val="3"/>
            <w:shd w:val="clear" w:color="auto" w:fill="F2F2F2" w:themeFill="background1" w:themeFillShade="F2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2018 г.</w:t>
            </w:r>
          </w:p>
        </w:tc>
        <w:tc>
          <w:tcPr>
            <w:tcW w:w="811" w:type="pct"/>
            <w:gridSpan w:val="3"/>
            <w:shd w:val="clear" w:color="auto" w:fill="F2F2F2" w:themeFill="background1" w:themeFillShade="F2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2022 г.</w:t>
            </w:r>
          </w:p>
        </w:tc>
      </w:tr>
      <w:tr w:rsidR="006226A4" w:rsidRPr="004974ED" w:rsidTr="006E025F">
        <w:trPr>
          <w:cantSplit/>
          <w:trHeight w:val="1279"/>
        </w:trPr>
        <w:tc>
          <w:tcPr>
            <w:tcW w:w="2161" w:type="pct"/>
            <w:vMerge/>
            <w:vAlign w:val="center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338" w:type="pct"/>
            <w:textDirection w:val="tbRl"/>
            <w:vAlign w:val="center"/>
          </w:tcPr>
          <w:p w:rsidR="006226A4" w:rsidRPr="00444098" w:rsidRDefault="006226A4" w:rsidP="006E025F">
            <w:pPr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низкий</w:t>
            </w:r>
          </w:p>
        </w:tc>
        <w:tc>
          <w:tcPr>
            <w:tcW w:w="338" w:type="pct"/>
            <w:textDirection w:val="tbRl"/>
            <w:vAlign w:val="center"/>
          </w:tcPr>
          <w:p w:rsidR="006226A4" w:rsidRPr="00444098" w:rsidRDefault="006226A4" w:rsidP="006E025F">
            <w:pPr>
              <w:ind w:left="113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средний</w:t>
            </w:r>
          </w:p>
        </w:tc>
        <w:tc>
          <w:tcPr>
            <w:tcW w:w="338" w:type="pct"/>
            <w:textDirection w:val="tbRl"/>
            <w:vAlign w:val="center"/>
          </w:tcPr>
          <w:p w:rsidR="006226A4" w:rsidRPr="00444098" w:rsidRDefault="006226A4" w:rsidP="006E025F">
            <w:pPr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высокий</w:t>
            </w:r>
          </w:p>
        </w:tc>
        <w:tc>
          <w:tcPr>
            <w:tcW w:w="337" w:type="pct"/>
            <w:textDirection w:val="tbRl"/>
            <w:vAlign w:val="center"/>
          </w:tcPr>
          <w:p w:rsidR="006226A4" w:rsidRPr="00444098" w:rsidRDefault="006226A4" w:rsidP="006E025F">
            <w:pPr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снизится</w:t>
            </w:r>
          </w:p>
        </w:tc>
        <w:tc>
          <w:tcPr>
            <w:tcW w:w="338" w:type="pct"/>
            <w:textDirection w:val="tbRl"/>
            <w:vAlign w:val="center"/>
          </w:tcPr>
          <w:p w:rsidR="006226A4" w:rsidRPr="00444098" w:rsidRDefault="006226A4" w:rsidP="006E025F">
            <w:pPr>
              <w:ind w:left="113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не изменится</w:t>
            </w:r>
          </w:p>
        </w:tc>
        <w:tc>
          <w:tcPr>
            <w:tcW w:w="338" w:type="pct"/>
            <w:textDirection w:val="tbRl"/>
            <w:vAlign w:val="center"/>
          </w:tcPr>
          <w:p w:rsidR="006226A4" w:rsidRPr="00444098" w:rsidRDefault="006226A4" w:rsidP="006E025F">
            <w:pPr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повысится</w:t>
            </w:r>
          </w:p>
        </w:tc>
        <w:tc>
          <w:tcPr>
            <w:tcW w:w="271" w:type="pct"/>
            <w:textDirection w:val="tbRl"/>
            <w:vAlign w:val="center"/>
          </w:tcPr>
          <w:p w:rsidR="006226A4" w:rsidRPr="00444098" w:rsidRDefault="006226A4" w:rsidP="006E025F">
            <w:pPr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снизится</w:t>
            </w:r>
          </w:p>
        </w:tc>
        <w:tc>
          <w:tcPr>
            <w:tcW w:w="338" w:type="pct"/>
            <w:textDirection w:val="tbRl"/>
            <w:vAlign w:val="center"/>
          </w:tcPr>
          <w:p w:rsidR="006226A4" w:rsidRPr="00444098" w:rsidRDefault="006226A4" w:rsidP="006E025F">
            <w:pPr>
              <w:ind w:left="113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не изменится</w:t>
            </w:r>
          </w:p>
        </w:tc>
        <w:tc>
          <w:tcPr>
            <w:tcW w:w="202" w:type="pct"/>
            <w:textDirection w:val="tbRl"/>
            <w:vAlign w:val="center"/>
          </w:tcPr>
          <w:p w:rsidR="006226A4" w:rsidRPr="00444098" w:rsidRDefault="006226A4" w:rsidP="006E025F">
            <w:pPr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</w:pPr>
            <w:r w:rsidRPr="00444098">
              <w:rPr>
                <w:rFonts w:ascii="Arial" w:eastAsia="Times New Roman" w:hAnsi="Arial" w:cs="Arial"/>
                <w:b/>
                <w:iCs/>
                <w:color w:val="404040" w:themeColor="text1" w:themeTint="BF"/>
                <w:sz w:val="16"/>
                <w:szCs w:val="18"/>
                <w:lang w:eastAsia="ru-RU"/>
              </w:rPr>
              <w:t>повысится</w:t>
            </w:r>
          </w:p>
        </w:tc>
      </w:tr>
      <w:tr w:rsidR="006226A4" w:rsidRPr="004974ED" w:rsidTr="006E025F">
        <w:tc>
          <w:tcPr>
            <w:tcW w:w="2161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Руководители</w:t>
            </w: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tabs>
                <w:tab w:val="left" w:pos="108"/>
                <w:tab w:val="left" w:pos="333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02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226A4" w:rsidRPr="004974ED" w:rsidTr="006E025F">
        <w:tc>
          <w:tcPr>
            <w:tcW w:w="2161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Специалисты</w:t>
            </w: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tabs>
                <w:tab w:val="left" w:pos="108"/>
                <w:tab w:val="left" w:pos="333"/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</w:tcPr>
          <w:p w:rsidR="006226A4" w:rsidRPr="00444098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02" w:type="pct"/>
          </w:tcPr>
          <w:p w:rsidR="006226A4" w:rsidRPr="00444098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226A4" w:rsidRPr="004974ED" w:rsidTr="006E025F">
        <w:tc>
          <w:tcPr>
            <w:tcW w:w="2161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Другие служащие</w:t>
            </w: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tabs>
                <w:tab w:val="left" w:pos="108"/>
                <w:tab w:val="left" w:pos="333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02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226A4" w:rsidRPr="004974ED" w:rsidTr="006E025F">
        <w:tc>
          <w:tcPr>
            <w:tcW w:w="2161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Рабочие</w:t>
            </w: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tabs>
                <w:tab w:val="left" w:pos="108"/>
                <w:tab w:val="left" w:pos="333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202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226A4" w:rsidRPr="004974ED" w:rsidTr="006E025F">
        <w:tc>
          <w:tcPr>
            <w:tcW w:w="2161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Младший обслуживающий персонал</w:t>
            </w: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tabs>
                <w:tab w:val="left" w:pos="108"/>
                <w:tab w:val="left" w:pos="333"/>
              </w:tabs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7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1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8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2" w:type="pct"/>
          </w:tcPr>
          <w:p w:rsidR="006226A4" w:rsidRPr="00444098" w:rsidRDefault="006226A4" w:rsidP="006E025F">
            <w:pPr>
              <w:pStyle w:val="a3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6226A4" w:rsidRPr="004974ED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C944ED">
        <w:rPr>
          <w:rFonts w:ascii="Arial" w:eastAsia="Times New Roman" w:hAnsi="Arial" w:cs="Arial"/>
          <w:b/>
          <w:bCs/>
          <w:noProof/>
          <w:color w:val="C0504D" w:themeColor="accent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50682A" wp14:editId="0CB8EEF9">
                <wp:simplePos x="0" y="0"/>
                <wp:positionH relativeFrom="column">
                  <wp:posOffset>-23551</wp:posOffset>
                </wp:positionH>
                <wp:positionV relativeFrom="paragraph">
                  <wp:posOffset>42214</wp:posOffset>
                </wp:positionV>
                <wp:extent cx="6773959" cy="285750"/>
                <wp:effectExtent l="0" t="0" r="8255" b="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959" cy="2857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-1.85pt;margin-top:3.3pt;width:533.4pt;height:2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" fillcolor="#d8d8d8 [2732]" stroked="f" strokeweight="2pt"/>
            </w:pict>
          </mc:Fallback>
        </mc:AlternateContent>
      </w:r>
    </w:p>
    <w:p w:rsidR="006226A4" w:rsidRPr="002B7BC5" w:rsidRDefault="006226A4" w:rsidP="006226A4">
      <w:pPr>
        <w:spacing w:after="0"/>
        <w:ind w:firstLine="284"/>
        <w:rPr>
          <w:rFonts w:ascii="Arial" w:hAnsi="Arial" w:cs="Arial"/>
          <w:b/>
          <w:color w:val="B40033"/>
          <w:szCs w:val="20"/>
        </w:rPr>
      </w:pPr>
      <w:r w:rsidRPr="002B7BC5">
        <w:rPr>
          <w:rFonts w:ascii="Arial" w:hAnsi="Arial" w:cs="Arial"/>
          <w:b/>
          <w:color w:val="B40033"/>
          <w:szCs w:val="20"/>
        </w:rPr>
        <w:t>РАЗДЕЛ 4. Взаимные ожидания работодателей и соискателей работы</w:t>
      </w:r>
    </w:p>
    <w:p w:rsidR="006226A4" w:rsidRPr="004974ED" w:rsidRDefault="006226A4" w:rsidP="006226A4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color w:val="595959" w:themeColor="text1" w:themeTint="A6"/>
          <w:sz w:val="20"/>
        </w:rPr>
      </w:pP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Оцените, пожалуйста, насколько соответствует уровень профессиональных компетенций работников требованиям работодателей?</w:t>
      </w:r>
    </w:p>
    <w:tbl>
      <w:tblPr>
        <w:tblStyle w:val="a5"/>
        <w:tblW w:w="4901" w:type="pct"/>
        <w:tblInd w:w="108" w:type="dxa"/>
        <w:tblLook w:val="04A0" w:firstRow="1" w:lastRow="0" w:firstColumn="1" w:lastColumn="0" w:noHBand="0" w:noVBand="1"/>
      </w:tblPr>
      <w:tblGrid>
        <w:gridCol w:w="1985"/>
        <w:gridCol w:w="1699"/>
        <w:gridCol w:w="1846"/>
        <w:gridCol w:w="1699"/>
        <w:gridCol w:w="1844"/>
        <w:gridCol w:w="1559"/>
      </w:tblGrid>
      <w:tr w:rsidR="006226A4" w:rsidRPr="004974ED" w:rsidTr="006E025F">
        <w:tc>
          <w:tcPr>
            <w:tcW w:w="934" w:type="pct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Категории персонала</w:t>
            </w:r>
          </w:p>
        </w:tc>
        <w:tc>
          <w:tcPr>
            <w:tcW w:w="799" w:type="pct"/>
            <w:shd w:val="clear" w:color="auto" w:fill="F2F2F2" w:themeFill="background1" w:themeFillShade="F2"/>
            <w:vAlign w:val="center"/>
          </w:tcPr>
          <w:p w:rsidR="006226A4" w:rsidRPr="00C944ED" w:rsidRDefault="006226A4" w:rsidP="006E025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ru-RU"/>
              </w:rPr>
            </w:pPr>
            <w:r w:rsidRPr="00C944ED">
              <w:rPr>
                <w:rFonts w:ascii="Arial CYR" w:hAnsi="Arial CYR" w:cs="Arial CYR"/>
                <w:b/>
                <w:color w:val="595959" w:themeColor="text1" w:themeTint="A6"/>
                <w:sz w:val="20"/>
                <w:szCs w:val="20"/>
              </w:rPr>
              <w:t>Полностью соответствует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:rsidR="006226A4" w:rsidRPr="00C944ED" w:rsidRDefault="006226A4" w:rsidP="006E025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ru-RU"/>
              </w:rPr>
            </w:pPr>
            <w:r w:rsidRPr="00C944ED">
              <w:rPr>
                <w:rFonts w:ascii="Arial CYR" w:hAnsi="Arial CYR" w:cs="Arial CYR"/>
                <w:b/>
                <w:color w:val="595959" w:themeColor="text1" w:themeTint="A6"/>
                <w:sz w:val="20"/>
                <w:szCs w:val="20"/>
              </w:rPr>
              <w:t>Во многом соответствует</w:t>
            </w:r>
          </w:p>
        </w:tc>
        <w:tc>
          <w:tcPr>
            <w:tcW w:w="799" w:type="pct"/>
            <w:shd w:val="clear" w:color="auto" w:fill="F2F2F2" w:themeFill="background1" w:themeFillShade="F2"/>
            <w:vAlign w:val="center"/>
          </w:tcPr>
          <w:p w:rsidR="006226A4" w:rsidRPr="00C944ED" w:rsidRDefault="006226A4" w:rsidP="006E025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ru-RU"/>
              </w:rPr>
            </w:pPr>
            <w:r w:rsidRPr="00C944ED">
              <w:rPr>
                <w:rFonts w:ascii="Arial CYR" w:hAnsi="Arial CYR" w:cs="Arial CYR"/>
                <w:b/>
                <w:color w:val="595959" w:themeColor="text1" w:themeTint="A6"/>
                <w:sz w:val="20"/>
                <w:szCs w:val="20"/>
              </w:rPr>
              <w:t>Во многом не соответствует</w:t>
            </w:r>
          </w:p>
        </w:tc>
        <w:tc>
          <w:tcPr>
            <w:tcW w:w="867" w:type="pct"/>
            <w:shd w:val="clear" w:color="auto" w:fill="F2F2F2" w:themeFill="background1" w:themeFillShade="F2"/>
            <w:vAlign w:val="center"/>
          </w:tcPr>
          <w:p w:rsidR="006226A4" w:rsidRPr="00C944ED" w:rsidRDefault="006226A4" w:rsidP="006E025F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color w:val="595959" w:themeColor="text1" w:themeTint="A6"/>
                <w:sz w:val="20"/>
                <w:szCs w:val="20"/>
              </w:rPr>
            </w:pPr>
            <w:r w:rsidRPr="00C944ED">
              <w:rPr>
                <w:rFonts w:ascii="Arial CYR" w:hAnsi="Arial CYR" w:cs="Arial CYR"/>
                <w:b/>
                <w:color w:val="595959" w:themeColor="text1" w:themeTint="A6"/>
                <w:sz w:val="20"/>
                <w:szCs w:val="20"/>
              </w:rPr>
              <w:t>Совершенно не соответствует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:rsidR="006226A4" w:rsidRPr="00C944ED" w:rsidRDefault="006226A4" w:rsidP="006E025F">
            <w:pPr>
              <w:jc w:val="center"/>
              <w:rPr>
                <w:rFonts w:ascii="Arial CYR" w:hAnsi="Arial CYR" w:cs="Arial CYR"/>
                <w:b/>
                <w:color w:val="595959" w:themeColor="text1" w:themeTint="A6"/>
                <w:sz w:val="20"/>
                <w:szCs w:val="20"/>
              </w:rPr>
            </w:pPr>
            <w:r w:rsidRPr="00C944ED">
              <w:rPr>
                <w:rFonts w:ascii="Arial CYR" w:hAnsi="Arial CYR" w:cs="Arial CYR"/>
                <w:b/>
                <w:color w:val="595959" w:themeColor="text1" w:themeTint="A6"/>
                <w:sz w:val="20"/>
                <w:szCs w:val="20"/>
              </w:rPr>
              <w:t>Затрудняюсь ответить</w:t>
            </w:r>
          </w:p>
        </w:tc>
      </w:tr>
      <w:tr w:rsidR="006226A4" w:rsidRPr="004974ED" w:rsidTr="006E025F">
        <w:tc>
          <w:tcPr>
            <w:tcW w:w="934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Руководители</w:t>
            </w:r>
          </w:p>
        </w:tc>
        <w:tc>
          <w:tcPr>
            <w:tcW w:w="799" w:type="pct"/>
          </w:tcPr>
          <w:p w:rsidR="006226A4" w:rsidRPr="004974ED" w:rsidRDefault="006226A4" w:rsidP="006E025F">
            <w:pPr>
              <w:pStyle w:val="a3"/>
              <w:tabs>
                <w:tab w:val="left" w:pos="108"/>
                <w:tab w:val="left" w:pos="333"/>
              </w:tabs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68" w:type="pct"/>
          </w:tcPr>
          <w:p w:rsidR="006226A4" w:rsidRPr="004974ED" w:rsidRDefault="006226A4" w:rsidP="006E025F">
            <w:pPr>
              <w:pStyle w:val="a3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</w:tcPr>
          <w:p w:rsidR="006226A4" w:rsidRPr="004974ED" w:rsidRDefault="006226A4" w:rsidP="006E025F">
            <w:pPr>
              <w:pStyle w:val="a3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</w:tcPr>
          <w:p w:rsidR="006226A4" w:rsidRPr="004974ED" w:rsidRDefault="006226A4" w:rsidP="006E025F">
            <w:pPr>
              <w:pStyle w:val="a3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</w:tcPr>
          <w:p w:rsidR="006226A4" w:rsidRPr="004974ED" w:rsidRDefault="006226A4" w:rsidP="006E025F">
            <w:pPr>
              <w:pStyle w:val="a3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6226A4" w:rsidRPr="004974ED" w:rsidTr="006E025F">
        <w:tc>
          <w:tcPr>
            <w:tcW w:w="934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Специалисты</w:t>
            </w:r>
          </w:p>
        </w:tc>
        <w:tc>
          <w:tcPr>
            <w:tcW w:w="799" w:type="pct"/>
          </w:tcPr>
          <w:p w:rsidR="006226A4" w:rsidRPr="004974ED" w:rsidRDefault="006226A4" w:rsidP="006E025F">
            <w:pPr>
              <w:pStyle w:val="a3"/>
              <w:tabs>
                <w:tab w:val="left" w:pos="108"/>
                <w:tab w:val="left" w:pos="333"/>
                <w:tab w:val="left" w:pos="567"/>
              </w:tabs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68" w:type="pct"/>
          </w:tcPr>
          <w:p w:rsidR="006226A4" w:rsidRPr="004974ED" w:rsidRDefault="006226A4" w:rsidP="006E025F">
            <w:pPr>
              <w:pStyle w:val="a3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</w:tcPr>
          <w:p w:rsidR="006226A4" w:rsidRPr="004974ED" w:rsidRDefault="006226A4" w:rsidP="006E025F">
            <w:pPr>
              <w:pStyle w:val="a3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</w:tcPr>
          <w:p w:rsidR="006226A4" w:rsidRPr="004974ED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</w:tcPr>
          <w:p w:rsidR="006226A4" w:rsidRPr="004974ED" w:rsidRDefault="006226A4" w:rsidP="006E025F">
            <w:pPr>
              <w:pStyle w:val="a3"/>
              <w:tabs>
                <w:tab w:val="left" w:pos="567"/>
              </w:tabs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6226A4" w:rsidRPr="004974ED" w:rsidTr="006E025F">
        <w:tc>
          <w:tcPr>
            <w:tcW w:w="934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Другие служащие</w:t>
            </w:r>
          </w:p>
        </w:tc>
        <w:tc>
          <w:tcPr>
            <w:tcW w:w="799" w:type="pct"/>
          </w:tcPr>
          <w:p w:rsidR="006226A4" w:rsidRPr="004974ED" w:rsidRDefault="006226A4" w:rsidP="006E025F">
            <w:pPr>
              <w:pStyle w:val="a3"/>
              <w:tabs>
                <w:tab w:val="left" w:pos="108"/>
                <w:tab w:val="left" w:pos="333"/>
              </w:tabs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68" w:type="pct"/>
          </w:tcPr>
          <w:p w:rsidR="006226A4" w:rsidRPr="004974ED" w:rsidRDefault="006226A4" w:rsidP="006E025F">
            <w:pPr>
              <w:pStyle w:val="a3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</w:tcPr>
          <w:p w:rsidR="006226A4" w:rsidRPr="004974ED" w:rsidRDefault="006226A4" w:rsidP="006E025F">
            <w:pPr>
              <w:pStyle w:val="a3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</w:tcPr>
          <w:p w:rsidR="006226A4" w:rsidRPr="004974ED" w:rsidRDefault="006226A4" w:rsidP="006E025F">
            <w:pPr>
              <w:pStyle w:val="a3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</w:tcPr>
          <w:p w:rsidR="006226A4" w:rsidRPr="004974ED" w:rsidRDefault="006226A4" w:rsidP="006E025F">
            <w:pPr>
              <w:pStyle w:val="a3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6226A4" w:rsidRPr="004974ED" w:rsidTr="006E025F">
        <w:tc>
          <w:tcPr>
            <w:tcW w:w="934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Рабочие</w:t>
            </w:r>
          </w:p>
        </w:tc>
        <w:tc>
          <w:tcPr>
            <w:tcW w:w="799" w:type="pct"/>
          </w:tcPr>
          <w:p w:rsidR="006226A4" w:rsidRPr="004974ED" w:rsidRDefault="006226A4" w:rsidP="006E025F">
            <w:pPr>
              <w:pStyle w:val="a3"/>
              <w:tabs>
                <w:tab w:val="left" w:pos="108"/>
                <w:tab w:val="left" w:pos="333"/>
              </w:tabs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68" w:type="pct"/>
          </w:tcPr>
          <w:p w:rsidR="006226A4" w:rsidRPr="004974ED" w:rsidRDefault="006226A4" w:rsidP="006E025F">
            <w:pPr>
              <w:pStyle w:val="a3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</w:tcPr>
          <w:p w:rsidR="006226A4" w:rsidRPr="004974ED" w:rsidRDefault="006226A4" w:rsidP="006E025F">
            <w:pPr>
              <w:pStyle w:val="a3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</w:tcPr>
          <w:p w:rsidR="006226A4" w:rsidRPr="004974ED" w:rsidRDefault="006226A4" w:rsidP="006E025F">
            <w:pPr>
              <w:pStyle w:val="a3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</w:tcPr>
          <w:p w:rsidR="006226A4" w:rsidRPr="004974ED" w:rsidRDefault="006226A4" w:rsidP="006E025F">
            <w:pPr>
              <w:pStyle w:val="a3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6226A4" w:rsidRPr="004974ED" w:rsidTr="006E025F">
        <w:tc>
          <w:tcPr>
            <w:tcW w:w="934" w:type="pct"/>
            <w:vAlign w:val="center"/>
          </w:tcPr>
          <w:p w:rsidR="006226A4" w:rsidRPr="000B106B" w:rsidRDefault="006226A4" w:rsidP="006E025F">
            <w:pPr>
              <w:pStyle w:val="a3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B106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Младший обслуживающий персонал</w:t>
            </w:r>
          </w:p>
        </w:tc>
        <w:tc>
          <w:tcPr>
            <w:tcW w:w="799" w:type="pct"/>
          </w:tcPr>
          <w:p w:rsidR="006226A4" w:rsidRPr="004974ED" w:rsidRDefault="006226A4" w:rsidP="006E025F">
            <w:pPr>
              <w:pStyle w:val="a3"/>
              <w:tabs>
                <w:tab w:val="left" w:pos="108"/>
                <w:tab w:val="left" w:pos="333"/>
              </w:tabs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68" w:type="pct"/>
          </w:tcPr>
          <w:p w:rsidR="006226A4" w:rsidRPr="004974ED" w:rsidRDefault="006226A4" w:rsidP="006E025F">
            <w:pPr>
              <w:pStyle w:val="a3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</w:tcPr>
          <w:p w:rsidR="006226A4" w:rsidRPr="004974ED" w:rsidRDefault="006226A4" w:rsidP="006E025F">
            <w:pPr>
              <w:pStyle w:val="a3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</w:tcPr>
          <w:p w:rsidR="006226A4" w:rsidRPr="004974ED" w:rsidRDefault="006226A4" w:rsidP="006E025F">
            <w:pPr>
              <w:pStyle w:val="a3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</w:tcPr>
          <w:p w:rsidR="006226A4" w:rsidRPr="004974ED" w:rsidRDefault="006226A4" w:rsidP="006E025F">
            <w:pPr>
              <w:pStyle w:val="a3"/>
              <w:ind w:left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</w:p>
    <w:p w:rsidR="006226A4" w:rsidRPr="004974ED" w:rsidRDefault="006226A4" w:rsidP="006226A4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6226A4">
        <w:rPr>
          <w:rFonts w:ascii="Arial" w:hAnsi="Arial" w:cs="Arial"/>
          <w:color w:val="595959" w:themeColor="text1" w:themeTint="A6"/>
          <w:sz w:val="20"/>
          <w:szCs w:val="20"/>
        </w:rPr>
        <w:t>Отметьте 2-3 востребованные работодателями профессиональные компетенции, которыми слабо владеют работники.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C944ED">
        <w:rPr>
          <w:rFonts w:ascii="Arial" w:hAnsi="Arial" w:cs="Arial"/>
          <w:color w:val="595959" w:themeColor="text1" w:themeTint="A6"/>
          <w:sz w:val="20"/>
          <w:shd w:val="clear" w:color="auto" w:fill="F2F2F2" w:themeFill="background1" w:themeFillShade="F2"/>
        </w:rPr>
        <w:t>_______________________________________________________________________________________________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hd w:val="clear" w:color="auto" w:fill="F2F2F2" w:themeFill="background1" w:themeFillShade="F2"/>
        </w:rPr>
        <w:t>_</w:t>
      </w:r>
      <w:r w:rsidRPr="00C944ED">
        <w:rPr>
          <w:rFonts w:ascii="Arial" w:hAnsi="Arial" w:cs="Arial"/>
          <w:color w:val="595959" w:themeColor="text1" w:themeTint="A6"/>
          <w:sz w:val="20"/>
          <w:shd w:val="clear" w:color="auto" w:fill="F2F2F2" w:themeFill="background1" w:themeFillShade="F2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hd w:val="clear" w:color="auto" w:fill="F2F2F2" w:themeFill="background1" w:themeFillShade="F2"/>
        </w:rPr>
        <w:t>__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Pr="004974ED" w:rsidRDefault="006226A4" w:rsidP="006226A4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Кратко обозначьте Ваши предложения  по повышению качества подготовки кадров и уровня их компетенций.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  <w:r w:rsidRPr="00C944ED">
        <w:rPr>
          <w:rFonts w:ascii="Arial" w:hAnsi="Arial" w:cs="Arial"/>
          <w:color w:val="595959" w:themeColor="text1" w:themeTint="A6"/>
          <w:sz w:val="20"/>
          <w:shd w:val="clear" w:color="auto" w:fill="F2F2F2" w:themeFill="background1" w:themeFillShade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hd w:val="clear" w:color="auto" w:fill="F2F2F2" w:themeFill="background1" w:themeFillShade="F2"/>
        </w:rPr>
        <w:t>____</w:t>
      </w:r>
    </w:p>
    <w:p w:rsidR="006226A4" w:rsidRPr="004974ED" w:rsidRDefault="006226A4" w:rsidP="006226A4">
      <w:pPr>
        <w:rPr>
          <w:color w:val="595959" w:themeColor="text1" w:themeTint="A6"/>
        </w:rPr>
      </w:pPr>
      <w:r w:rsidRPr="00C944ED"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______________________________________________________________________________________________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</w:t>
      </w:r>
    </w:p>
    <w:p w:rsidR="006226A4" w:rsidRPr="004974ED" w:rsidRDefault="006226A4" w:rsidP="006226A4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С какими проблемами наиболее часто сталкивается кадровое агентство при подборе персонала для различных компаний? (отметьте не более 3-х позиций)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80B7A5" wp14:editId="4D11D7B5">
                <wp:simplePos x="0" y="0"/>
                <wp:positionH relativeFrom="column">
                  <wp:posOffset>-26670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2.1pt;margin-top:.95pt;width:7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" fillcolor="#f2f2f2 [3052]" strokecolor="#b40033" strokeweight=".5pt"/>
            </w:pict>
          </mc:Fallback>
        </mc:AlternateContent>
      </w:r>
      <w:r w:rsidRPr="004974ED">
        <w:rPr>
          <w:rFonts w:ascii="Arial" w:hAnsi="Arial" w:cs="Arial"/>
          <w:color w:val="595959" w:themeColor="text1" w:themeTint="A6"/>
          <w:sz w:val="20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низкий уровень квалификации соискателей, не отвечающий требованиям потенциального работодателя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9CA46" wp14:editId="09D1807A">
                <wp:simplePos x="0" y="0"/>
                <wp:positionH relativeFrom="column">
                  <wp:posOffset>-26670</wp:posOffset>
                </wp:positionH>
                <wp:positionV relativeFrom="paragraph">
                  <wp:posOffset>18415</wp:posOffset>
                </wp:positionV>
                <wp:extent cx="95250" cy="1047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2.1pt;margin-top:1.45pt;width:7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" fillcolor="#f2f2f2 [3052]" strokecolor="#b40033" strokeweight=".5pt"/>
            </w:pict>
          </mc:Fallback>
        </mc:AlternateContent>
      </w:r>
      <w:r w:rsidRPr="004974ED">
        <w:rPr>
          <w:rFonts w:ascii="Arial" w:hAnsi="Arial" w:cs="Arial"/>
          <w:color w:val="595959" w:themeColor="text1" w:themeTint="A6"/>
          <w:sz w:val="20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высокий уровень запросов соискателей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44776D" wp14:editId="0DA68471">
                <wp:simplePos x="0" y="0"/>
                <wp:positionH relativeFrom="column">
                  <wp:posOffset>-26670</wp:posOffset>
                </wp:positionH>
                <wp:positionV relativeFrom="paragraph">
                  <wp:posOffset>15240</wp:posOffset>
                </wp:positionV>
                <wp:extent cx="95250" cy="1047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2.1pt;margin-top:1.2pt;width:7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" fillcolor="#f2f2f2 [3052]" strokecolor="#b40033" strokeweight=".5pt"/>
            </w:pict>
          </mc:Fallback>
        </mc:AlternateContent>
      </w:r>
      <w:r w:rsidRPr="004974ED">
        <w:rPr>
          <w:rFonts w:ascii="Arial" w:hAnsi="Arial" w:cs="Arial"/>
          <w:color w:val="595959" w:themeColor="text1" w:themeTint="A6"/>
          <w:sz w:val="20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низкий уровень заработной платы, предлагаемой работодателями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A169C" wp14:editId="6CE259ED">
                <wp:simplePos x="0" y="0"/>
                <wp:positionH relativeFrom="column">
                  <wp:posOffset>-26670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2.1pt;margin-top:.7pt;width:7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" fillcolor="#f2f2f2 [3052]" strokecolor="#b40033" strokeweight=".5pt"/>
            </w:pict>
          </mc:Fallback>
        </mc:AlternateContent>
      </w:r>
      <w:r w:rsidRPr="004974ED">
        <w:rPr>
          <w:rFonts w:ascii="Arial" w:hAnsi="Arial" w:cs="Arial"/>
          <w:color w:val="595959" w:themeColor="text1" w:themeTint="A6"/>
          <w:sz w:val="20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неудобное для потенциального работника место работы 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7FDE9" wp14:editId="17F4B25B">
                <wp:simplePos x="0" y="0"/>
                <wp:positionH relativeFrom="column">
                  <wp:posOffset>-26670</wp:posOffset>
                </wp:positionH>
                <wp:positionV relativeFrom="paragraph">
                  <wp:posOffset>15240</wp:posOffset>
                </wp:positionV>
                <wp:extent cx="95250" cy="1047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2.1pt;margin-top:1.2pt;width:7.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" fillcolor="#f2f2f2 [3052]" strokecolor="#b40033" strokeweight=".5pt"/>
            </w:pict>
          </mc:Fallback>
        </mc:AlternateContent>
      </w:r>
      <w:r w:rsidRPr="004974ED">
        <w:rPr>
          <w:rFonts w:ascii="Arial" w:hAnsi="Arial" w:cs="Arial"/>
          <w:color w:val="595959" w:themeColor="text1" w:themeTint="A6"/>
          <w:sz w:val="20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неудобный для потенциального работника график работы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6A3221" wp14:editId="1911DC34">
                <wp:simplePos x="0" y="0"/>
                <wp:positionH relativeFrom="column">
                  <wp:posOffset>-26670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2.1pt;margin-top:.95pt;width:7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" fillcolor="#f2f2f2 [3052]" strokecolor="#b40033" strokeweight=".5pt"/>
            </w:pict>
          </mc:Fallback>
        </mc:AlternateContent>
      </w:r>
      <w:r w:rsidRPr="004974ED">
        <w:rPr>
          <w:rFonts w:ascii="Arial" w:hAnsi="Arial" w:cs="Arial"/>
          <w:color w:val="595959" w:themeColor="text1" w:themeTint="A6"/>
          <w:sz w:val="20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недобросовестность клиентов – работодателей и соискателей</w:t>
      </w:r>
    </w:p>
    <w:p w:rsidR="006226A4" w:rsidRPr="004974ED" w:rsidRDefault="006226A4" w:rsidP="006226A4">
      <w:pPr>
        <w:pStyle w:val="a3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869DB9" wp14:editId="015D8366">
                <wp:simplePos x="0" y="0"/>
                <wp:positionH relativeFrom="column">
                  <wp:posOffset>-26670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2.1pt;margin-top:.7pt;width:7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" fillcolor="#f2f2f2 [3052]" strokecolor="#b40033" strokeweight=".5pt"/>
            </w:pict>
          </mc:Fallback>
        </mc:AlternateContent>
      </w:r>
      <w:r w:rsidRPr="004974ED">
        <w:rPr>
          <w:rFonts w:ascii="Arial" w:hAnsi="Arial" w:cs="Arial"/>
          <w:color w:val="595959" w:themeColor="text1" w:themeTint="A6"/>
          <w:sz w:val="20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другие (какие именно?) </w:t>
      </w:r>
      <w:r w:rsidRPr="00444098">
        <w:rPr>
          <w:rFonts w:ascii="Arial" w:hAnsi="Arial" w:cs="Arial"/>
          <w:color w:val="595959" w:themeColor="text1" w:themeTint="A6"/>
          <w:sz w:val="20"/>
          <w:shd w:val="clear" w:color="auto" w:fill="F2F2F2" w:themeFill="background1" w:themeFillShade="F2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hd w:val="clear" w:color="auto" w:fill="F2F2F2" w:themeFill="background1" w:themeFillShade="F2"/>
        </w:rPr>
        <w:t>__</w:t>
      </w:r>
    </w:p>
    <w:p w:rsidR="006226A4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5A6FCC" w:rsidRDefault="005A6FCC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5A6FCC" w:rsidRDefault="005A6FCC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5A6FCC" w:rsidRDefault="005A6FCC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Default="006226A4" w:rsidP="006226A4">
      <w:pPr>
        <w:pStyle w:val="a3"/>
        <w:spacing w:after="0" w:line="240" w:lineRule="auto"/>
        <w:ind w:left="284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Pr="004974ED" w:rsidRDefault="006226A4" w:rsidP="006226A4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Какой из административных округов г. Москвы наименее привлекателен для работы с точки зрения соискателей?</w:t>
      </w:r>
    </w:p>
    <w:p w:rsidR="006226A4" w:rsidRPr="004974ED" w:rsidRDefault="006226A4" w:rsidP="006226A4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04226A" wp14:editId="50A8EA10">
                <wp:simplePos x="0" y="0"/>
                <wp:positionH relativeFrom="column">
                  <wp:posOffset>-26670</wp:posOffset>
                </wp:positionH>
                <wp:positionV relativeFrom="paragraph">
                  <wp:posOffset>31115</wp:posOffset>
                </wp:positionV>
                <wp:extent cx="95250" cy="1047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2.1pt;margin-top:2.45pt;width:7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" fillcolor="#f2f2f2 [3052]" strokecolor="#b40033" strokeweight=".5pt"/>
            </w:pict>
          </mc:Fallback>
        </mc:AlternateContent>
      </w:r>
      <w:r w:rsidRPr="004974ED">
        <w:rPr>
          <w:color w:val="595959" w:themeColor="text1" w:themeTint="A6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Центральный административный округ</w:t>
      </w:r>
    </w:p>
    <w:p w:rsidR="006226A4" w:rsidRPr="004974ED" w:rsidRDefault="006226A4" w:rsidP="006226A4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F6F5F" wp14:editId="009083E1">
                <wp:simplePos x="0" y="0"/>
                <wp:positionH relativeFrom="column">
                  <wp:posOffset>-17145</wp:posOffset>
                </wp:positionH>
                <wp:positionV relativeFrom="paragraph">
                  <wp:posOffset>22225</wp:posOffset>
                </wp:positionV>
                <wp:extent cx="95250" cy="1047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1.35pt;margin-top:1.75pt;width:7.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" fillcolor="#f2f2f2 [3052]" strokecolor="#b40033" strokeweight=".5pt"/>
            </w:pict>
          </mc:Fallback>
        </mc:AlternateContent>
      </w:r>
      <w:r w:rsidRPr="004974ED">
        <w:rPr>
          <w:color w:val="595959" w:themeColor="text1" w:themeTint="A6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Северный административный округ</w:t>
      </w:r>
    </w:p>
    <w:p w:rsidR="006226A4" w:rsidRPr="004974ED" w:rsidRDefault="006226A4" w:rsidP="006226A4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8323D6" wp14:editId="48028D9A">
                <wp:simplePos x="0" y="0"/>
                <wp:positionH relativeFrom="column">
                  <wp:posOffset>-17145</wp:posOffset>
                </wp:positionH>
                <wp:positionV relativeFrom="paragraph">
                  <wp:posOffset>22225</wp:posOffset>
                </wp:positionV>
                <wp:extent cx="95250" cy="1047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1.35pt;margin-top:1.75pt;width:7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" fillcolor="#f2f2f2 [3052]" strokecolor="#b40033" strokeweight=".5pt"/>
            </w:pict>
          </mc:Fallback>
        </mc:AlternateContent>
      </w:r>
      <w:r w:rsidRPr="004974ED">
        <w:rPr>
          <w:color w:val="595959" w:themeColor="text1" w:themeTint="A6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Северо-Восточный административный округ</w:t>
      </w:r>
    </w:p>
    <w:p w:rsidR="006226A4" w:rsidRPr="004974ED" w:rsidRDefault="006226A4" w:rsidP="006226A4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56379" wp14:editId="2E9617BD">
                <wp:simplePos x="0" y="0"/>
                <wp:positionH relativeFrom="column">
                  <wp:posOffset>-17145</wp:posOffset>
                </wp:positionH>
                <wp:positionV relativeFrom="paragraph">
                  <wp:posOffset>22860</wp:posOffset>
                </wp:positionV>
                <wp:extent cx="95250" cy="1047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1.35pt;margin-top:1.8pt;width:7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" fillcolor="#f2f2f2 [3052]" strokecolor="#b40033" strokeweight=".5pt"/>
            </w:pict>
          </mc:Fallback>
        </mc:AlternateContent>
      </w:r>
      <w:r w:rsidRPr="004974ED">
        <w:rPr>
          <w:color w:val="595959" w:themeColor="text1" w:themeTint="A6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Восточный административный округ</w:t>
      </w:r>
    </w:p>
    <w:p w:rsidR="006226A4" w:rsidRPr="004974ED" w:rsidRDefault="006226A4" w:rsidP="006226A4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9EB725" wp14:editId="6CE4CD8C">
                <wp:simplePos x="0" y="0"/>
                <wp:positionH relativeFrom="column">
                  <wp:posOffset>-17145</wp:posOffset>
                </wp:positionH>
                <wp:positionV relativeFrom="paragraph">
                  <wp:posOffset>22860</wp:posOffset>
                </wp:positionV>
                <wp:extent cx="95250" cy="1047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1.35pt;margin-top:1.8pt;width:7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" fillcolor="#f2f2f2 [3052]" strokecolor="#b40033" strokeweight=".5pt"/>
            </w:pict>
          </mc:Fallback>
        </mc:AlternateContent>
      </w:r>
      <w:r w:rsidRPr="004974ED">
        <w:rPr>
          <w:color w:val="595959" w:themeColor="text1" w:themeTint="A6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Юго-Восточный административный округ</w:t>
      </w:r>
    </w:p>
    <w:p w:rsidR="006226A4" w:rsidRPr="004974ED" w:rsidRDefault="006226A4" w:rsidP="006226A4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1264BD" wp14:editId="48AF8A51">
                <wp:simplePos x="0" y="0"/>
                <wp:positionH relativeFrom="column">
                  <wp:posOffset>-7620</wp:posOffset>
                </wp:positionH>
                <wp:positionV relativeFrom="paragraph">
                  <wp:posOffset>23495</wp:posOffset>
                </wp:positionV>
                <wp:extent cx="95250" cy="1047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.6pt;margin-top:1.85pt;width:7.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" fillcolor="#f2f2f2 [3052]" strokecolor="#b40033" strokeweight=".5pt"/>
            </w:pict>
          </mc:Fallback>
        </mc:AlternateContent>
      </w:r>
      <w:r w:rsidRPr="004974ED">
        <w:rPr>
          <w:color w:val="595959" w:themeColor="text1" w:themeTint="A6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Южный административный округ</w:t>
      </w:r>
    </w:p>
    <w:p w:rsidR="006226A4" w:rsidRPr="004974ED" w:rsidRDefault="006226A4" w:rsidP="006226A4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07210D" wp14:editId="778BC8A9">
                <wp:simplePos x="0" y="0"/>
                <wp:positionH relativeFrom="column">
                  <wp:posOffset>-7620</wp:posOffset>
                </wp:positionH>
                <wp:positionV relativeFrom="paragraph">
                  <wp:posOffset>13970</wp:posOffset>
                </wp:positionV>
                <wp:extent cx="95250" cy="1047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.6pt;margin-top:1.1pt;width:7.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" fillcolor="#f2f2f2 [3052]" strokecolor="#b40033" strokeweight=".5pt"/>
            </w:pict>
          </mc:Fallback>
        </mc:AlternateContent>
      </w:r>
      <w:r w:rsidRPr="004974ED">
        <w:rPr>
          <w:color w:val="595959" w:themeColor="text1" w:themeTint="A6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Юго-Западный административный округ</w:t>
      </w:r>
    </w:p>
    <w:p w:rsidR="006226A4" w:rsidRPr="004974ED" w:rsidRDefault="006226A4" w:rsidP="006226A4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882865" wp14:editId="1B82A8B9">
                <wp:simplePos x="0" y="0"/>
                <wp:positionH relativeFrom="column">
                  <wp:posOffset>-7620</wp:posOffset>
                </wp:positionH>
                <wp:positionV relativeFrom="paragraph">
                  <wp:posOffset>33655</wp:posOffset>
                </wp:positionV>
                <wp:extent cx="95250" cy="1047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.6pt;margin-top:2.65pt;width:7.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" fillcolor="#f2f2f2 [3052]" strokecolor="#b40033" strokeweight=".5pt"/>
            </w:pict>
          </mc:Fallback>
        </mc:AlternateContent>
      </w:r>
      <w:r w:rsidRPr="004974ED">
        <w:rPr>
          <w:color w:val="595959" w:themeColor="text1" w:themeTint="A6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Западный административный округ</w:t>
      </w:r>
    </w:p>
    <w:p w:rsidR="006226A4" w:rsidRPr="004974ED" w:rsidRDefault="006226A4" w:rsidP="006226A4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7E8C96" wp14:editId="08E43821">
                <wp:simplePos x="0" y="0"/>
                <wp:positionH relativeFrom="column">
                  <wp:posOffset>-7620</wp:posOffset>
                </wp:positionH>
                <wp:positionV relativeFrom="paragraph">
                  <wp:posOffset>14605</wp:posOffset>
                </wp:positionV>
                <wp:extent cx="95250" cy="1047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.6pt;margin-top:1.15pt;width:7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" fillcolor="#f2f2f2 [3052]" strokecolor="#b40033" strokeweight=".5pt"/>
            </w:pict>
          </mc:Fallback>
        </mc:AlternateContent>
      </w:r>
      <w:r w:rsidRPr="004974ED">
        <w:rPr>
          <w:color w:val="595959" w:themeColor="text1" w:themeTint="A6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Северо-Западный административный округ</w:t>
      </w:r>
    </w:p>
    <w:p w:rsidR="006226A4" w:rsidRDefault="006226A4" w:rsidP="006226A4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B3453E" wp14:editId="71742A58">
                <wp:simplePos x="0" y="0"/>
                <wp:positionH relativeFrom="column">
                  <wp:posOffset>-7620</wp:posOffset>
                </wp:positionH>
                <wp:positionV relativeFrom="paragraph">
                  <wp:posOffset>15240</wp:posOffset>
                </wp:positionV>
                <wp:extent cx="95250" cy="1047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-.6pt;margin-top:1.2pt;width:7.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" fillcolor="#f2f2f2 [3052]" strokecolor="#b40033" strokeweight=".5pt"/>
            </w:pict>
          </mc:Fallback>
        </mc:AlternateContent>
      </w:r>
      <w:r w:rsidRPr="004974ED">
        <w:rPr>
          <w:color w:val="595959" w:themeColor="text1" w:themeTint="A6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Зеленоградский административный округ</w:t>
      </w:r>
    </w:p>
    <w:p w:rsidR="006226A4" w:rsidRPr="004974ED" w:rsidRDefault="006226A4" w:rsidP="006226A4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6C4E0B" wp14:editId="49FAC07B">
                <wp:simplePos x="0" y="0"/>
                <wp:positionH relativeFrom="column">
                  <wp:posOffset>-7620</wp:posOffset>
                </wp:positionH>
                <wp:positionV relativeFrom="paragraph">
                  <wp:posOffset>14605</wp:posOffset>
                </wp:positionV>
                <wp:extent cx="95250" cy="1047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.6pt;margin-top:1.15pt;width:7.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" fillcolor="#f2f2f2 [3052]" strokecolor="#b40033" strokeweight=".5pt"/>
            </w:pict>
          </mc:Fallback>
        </mc:AlternateContent>
      </w:r>
      <w:r w:rsidRPr="004974ED">
        <w:rPr>
          <w:color w:val="595959" w:themeColor="text1" w:themeTint="A6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</w:rPr>
        <w:t>Троицкий</w:t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 xml:space="preserve"> административный округ</w:t>
      </w:r>
    </w:p>
    <w:p w:rsidR="006226A4" w:rsidRDefault="006226A4" w:rsidP="006226A4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EB8D10" wp14:editId="5A8F4EFD">
                <wp:simplePos x="0" y="0"/>
                <wp:positionH relativeFrom="column">
                  <wp:posOffset>-7620</wp:posOffset>
                </wp:positionH>
                <wp:positionV relativeFrom="paragraph">
                  <wp:posOffset>15240</wp:posOffset>
                </wp:positionV>
                <wp:extent cx="95250" cy="1047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.6pt;margin-top:1.2pt;width:7.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" fillcolor="#f2f2f2 [3052]" strokecolor="#b40033" strokeweight=".5pt"/>
            </w:pict>
          </mc:Fallback>
        </mc:AlternateContent>
      </w:r>
      <w:r w:rsidRPr="004974ED">
        <w:rPr>
          <w:color w:val="595959" w:themeColor="text1" w:themeTint="A6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</w:rPr>
        <w:t>Новомосковский</w:t>
      </w:r>
      <w:proofErr w:type="spellEnd"/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 xml:space="preserve"> административный округ</w:t>
      </w:r>
    </w:p>
    <w:p w:rsidR="006226A4" w:rsidRPr="004974ED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Pr="004974ED" w:rsidRDefault="006226A4" w:rsidP="006226A4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Считаете ли Вы необходимым создание национальной системы компетенций и квалификаций</w:t>
      </w:r>
      <w:r w:rsidRPr="004974ED">
        <w:rPr>
          <w:color w:val="595959" w:themeColor="text1" w:themeTint="A6"/>
          <w:vertAlign w:val="superscript"/>
        </w:rPr>
        <w:footnoteReference w:id="1"/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 xml:space="preserve">? </w:t>
      </w:r>
    </w:p>
    <w:p w:rsidR="006226A4" w:rsidRPr="004974ED" w:rsidRDefault="006226A4" w:rsidP="006226A4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31FBA1" wp14:editId="078F2AD4">
                <wp:simplePos x="0" y="0"/>
                <wp:positionH relativeFrom="column">
                  <wp:posOffset>-26670</wp:posOffset>
                </wp:positionH>
                <wp:positionV relativeFrom="paragraph">
                  <wp:posOffset>26670</wp:posOffset>
                </wp:positionV>
                <wp:extent cx="95250" cy="1047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2.1pt;margin-top:2.1pt;width:7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" fillcolor="#f2f2f2 [3052]" strokecolor="#b40033" strokeweight=".5pt"/>
            </w:pict>
          </mc:Fallback>
        </mc:AlternateContent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 xml:space="preserve"> да, это необходимо (переходите к вопросу №20)</w:t>
      </w:r>
    </w:p>
    <w:p w:rsidR="006226A4" w:rsidRPr="004974ED" w:rsidRDefault="006226A4" w:rsidP="006226A4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EB49A5" wp14:editId="1674EE4D">
                <wp:simplePos x="0" y="0"/>
                <wp:positionH relativeFrom="column">
                  <wp:posOffset>-26670</wp:posOffset>
                </wp:positionH>
                <wp:positionV relativeFrom="paragraph">
                  <wp:posOffset>23495</wp:posOffset>
                </wp:positionV>
                <wp:extent cx="95250" cy="1047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2.1pt;margin-top:1.85pt;width:7.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" fillcolor="#f2f2f2 [3052]" strokecolor="#b40033" strokeweight=".5pt"/>
            </w:pict>
          </mc:Fallback>
        </mc:AlternateContent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 xml:space="preserve"> нет</w:t>
      </w:r>
    </w:p>
    <w:p w:rsidR="006226A4" w:rsidRPr="004974ED" w:rsidRDefault="006226A4" w:rsidP="006226A4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5421E7" wp14:editId="40A5548A">
                <wp:simplePos x="0" y="0"/>
                <wp:positionH relativeFrom="column">
                  <wp:posOffset>-26670</wp:posOffset>
                </wp:positionH>
                <wp:positionV relativeFrom="paragraph">
                  <wp:posOffset>20320</wp:posOffset>
                </wp:positionV>
                <wp:extent cx="95250" cy="1047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B4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-2.1pt;margin-top:1.6pt;width:7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" fillcolor="#f2f2f2 [3052]" strokecolor="#b40033" strokeweight=".5pt"/>
            </w:pict>
          </mc:Fallback>
        </mc:AlternateContent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sym w:font="Symbol" w:char="F07F"/>
      </w: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 xml:space="preserve"> затрудняюсь ответить</w:t>
      </w:r>
    </w:p>
    <w:p w:rsidR="006226A4" w:rsidRPr="004974ED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Pr="004974ED" w:rsidRDefault="006226A4" w:rsidP="006226A4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4974ED">
        <w:rPr>
          <w:rFonts w:ascii="Arial" w:hAnsi="Arial" w:cs="Arial"/>
          <w:color w:val="595959" w:themeColor="text1" w:themeTint="A6"/>
          <w:sz w:val="20"/>
          <w:szCs w:val="20"/>
        </w:rPr>
        <w:t>Ваши предложения по созданию национальной системы компетенций и квалификаций:</w:t>
      </w:r>
    </w:p>
    <w:p w:rsidR="006226A4" w:rsidRPr="004974ED" w:rsidRDefault="006226A4" w:rsidP="006226A4">
      <w:pPr>
        <w:pStyle w:val="a3"/>
        <w:shd w:val="clear" w:color="auto" w:fill="FFFFFF"/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444098"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_____________________________________________________________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________________________________</w:t>
      </w:r>
      <w:r w:rsidRPr="00444098"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zCs w:val="20"/>
          <w:shd w:val="clear" w:color="auto" w:fill="F2F2F2" w:themeFill="background1" w:themeFillShade="F2"/>
        </w:rPr>
        <w:t>_____</w:t>
      </w:r>
    </w:p>
    <w:p w:rsidR="006226A4" w:rsidRPr="004974ED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226A4" w:rsidRPr="004974ED" w:rsidRDefault="006226A4" w:rsidP="006226A4">
      <w:pPr>
        <w:pStyle w:val="a3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903"/>
      </w:tblGrid>
      <w:tr w:rsidR="006226A4" w:rsidRPr="004974ED" w:rsidTr="006E025F">
        <w:trPr>
          <w:trHeight w:val="73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</w:rPr>
              <w:t>Ф.И.О. ответственного</w:t>
            </w:r>
          </w:p>
          <w:p w:rsidR="006226A4" w:rsidRPr="00444098" w:rsidRDefault="006226A4" w:rsidP="006E025F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</w:rPr>
              <w:t>за заполнение анкеты:</w:t>
            </w:r>
          </w:p>
        </w:tc>
        <w:tc>
          <w:tcPr>
            <w:tcW w:w="7903" w:type="dxa"/>
          </w:tcPr>
          <w:p w:rsidR="006226A4" w:rsidRPr="004974ED" w:rsidRDefault="006226A4" w:rsidP="006E025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</w:tr>
      <w:tr w:rsidR="006226A4" w:rsidRPr="004974ED" w:rsidTr="006E025F">
        <w:trPr>
          <w:trHeight w:val="701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</w:rPr>
              <w:t>Адрес электронной почты:</w:t>
            </w:r>
          </w:p>
        </w:tc>
        <w:tc>
          <w:tcPr>
            <w:tcW w:w="7903" w:type="dxa"/>
          </w:tcPr>
          <w:p w:rsidR="006226A4" w:rsidRPr="004974ED" w:rsidRDefault="006226A4" w:rsidP="006E025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</w:tr>
      <w:tr w:rsidR="006226A4" w:rsidRPr="004974ED" w:rsidTr="006E025F">
        <w:trPr>
          <w:trHeight w:val="42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226A4" w:rsidRPr="00444098" w:rsidRDefault="006226A4" w:rsidP="006E025F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444098">
              <w:rPr>
                <w:rFonts w:ascii="Arial" w:hAnsi="Arial" w:cs="Arial"/>
                <w:b/>
                <w:color w:val="404040" w:themeColor="text1" w:themeTint="BF"/>
                <w:sz w:val="20"/>
              </w:rPr>
              <w:t>Контактный телефон:</w:t>
            </w:r>
          </w:p>
        </w:tc>
        <w:tc>
          <w:tcPr>
            <w:tcW w:w="7903" w:type="dxa"/>
          </w:tcPr>
          <w:p w:rsidR="006226A4" w:rsidRPr="004974ED" w:rsidRDefault="006226A4" w:rsidP="006E025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</w:tr>
    </w:tbl>
    <w:p w:rsidR="006226A4" w:rsidRPr="004974ED" w:rsidRDefault="006226A4" w:rsidP="006226A4">
      <w:pPr>
        <w:rPr>
          <w:rFonts w:ascii="Arial" w:hAnsi="Arial" w:cs="Arial"/>
          <w:b/>
          <w:color w:val="595959" w:themeColor="text1" w:themeTint="A6"/>
        </w:rPr>
      </w:pPr>
    </w:p>
    <w:p w:rsidR="00B52EED" w:rsidRPr="00B71ED9" w:rsidRDefault="006226A4" w:rsidP="00B20DA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7BC5">
        <w:rPr>
          <w:rFonts w:ascii="Arial" w:hAnsi="Arial" w:cs="Arial"/>
          <w:b/>
          <w:color w:val="B40033"/>
        </w:rPr>
        <w:t>Благодарим Вас за искренние ответы!</w:t>
      </w:r>
    </w:p>
    <w:sectPr w:rsidR="00B52EED" w:rsidRPr="00B71ED9" w:rsidSect="00C14BB9">
      <w:footerReference w:type="first" r:id="rId10"/>
      <w:pgSz w:w="11906" w:h="16838"/>
      <w:pgMar w:top="284" w:right="424" w:bottom="284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AD" w:rsidRDefault="00FA2FAD" w:rsidP="007366E3">
      <w:pPr>
        <w:spacing w:after="0" w:line="240" w:lineRule="auto"/>
      </w:pPr>
      <w:r>
        <w:separator/>
      </w:r>
    </w:p>
  </w:endnote>
  <w:endnote w:type="continuationSeparator" w:id="0">
    <w:p w:rsidR="00FA2FAD" w:rsidRDefault="00FA2FAD" w:rsidP="0073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A4" w:rsidRDefault="006226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AD" w:rsidRDefault="00FA2FAD" w:rsidP="007366E3">
      <w:pPr>
        <w:spacing w:after="0" w:line="240" w:lineRule="auto"/>
      </w:pPr>
      <w:r>
        <w:separator/>
      </w:r>
    </w:p>
  </w:footnote>
  <w:footnote w:type="continuationSeparator" w:id="0">
    <w:p w:rsidR="00FA2FAD" w:rsidRDefault="00FA2FAD" w:rsidP="007366E3">
      <w:pPr>
        <w:spacing w:after="0" w:line="240" w:lineRule="auto"/>
      </w:pPr>
      <w:r>
        <w:continuationSeparator/>
      </w:r>
    </w:p>
  </w:footnote>
  <w:footnote w:id="1">
    <w:p w:rsidR="006226A4" w:rsidRDefault="006226A4" w:rsidP="006226A4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4974ED">
        <w:rPr>
          <w:rFonts w:ascii="Arial" w:hAnsi="Arial" w:cs="Arial"/>
          <w:color w:val="595959" w:themeColor="text1" w:themeTint="A6"/>
        </w:rPr>
        <w:t xml:space="preserve">Национальная система компетенций и квалификаций - это система взаимодействия граждан, </w:t>
      </w:r>
      <w:proofErr w:type="gramStart"/>
      <w:r w:rsidRPr="004974ED">
        <w:rPr>
          <w:rFonts w:ascii="Arial" w:hAnsi="Arial" w:cs="Arial"/>
          <w:color w:val="595959" w:themeColor="text1" w:themeTint="A6"/>
        </w:rPr>
        <w:t>бизнес-структур</w:t>
      </w:r>
      <w:proofErr w:type="gramEnd"/>
      <w:r w:rsidRPr="004974ED">
        <w:rPr>
          <w:rFonts w:ascii="Arial" w:hAnsi="Arial" w:cs="Arial"/>
          <w:color w:val="595959" w:themeColor="text1" w:themeTint="A6"/>
        </w:rPr>
        <w:t xml:space="preserve"> и государственных органов исполнительной власти в области формирования, развития, накопления, воспроизводства, оценки и защиты квалификаций и компетенций.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201"/>
    <w:multiLevelType w:val="hybridMultilevel"/>
    <w:tmpl w:val="DBA4C3A2"/>
    <w:lvl w:ilvl="0" w:tplc="D4904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19383F"/>
    <w:multiLevelType w:val="hybridMultilevel"/>
    <w:tmpl w:val="DBA4C3A2"/>
    <w:lvl w:ilvl="0" w:tplc="D4904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A77E1"/>
    <w:multiLevelType w:val="hybridMultilevel"/>
    <w:tmpl w:val="ADEE054C"/>
    <w:lvl w:ilvl="0" w:tplc="E9DEB120">
      <w:start w:val="1"/>
      <w:numFmt w:val="decimal"/>
      <w:lvlText w:val="%1."/>
      <w:lvlJc w:val="left"/>
      <w:pPr>
        <w:ind w:left="-7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0DCA2833"/>
    <w:multiLevelType w:val="hybridMultilevel"/>
    <w:tmpl w:val="F162C0A2"/>
    <w:lvl w:ilvl="0" w:tplc="EB84E7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714551"/>
    <w:multiLevelType w:val="hybridMultilevel"/>
    <w:tmpl w:val="3014E37C"/>
    <w:lvl w:ilvl="0" w:tplc="F7CAC3C6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5">
    <w:nsid w:val="202D27D9"/>
    <w:multiLevelType w:val="hybridMultilevel"/>
    <w:tmpl w:val="08DC1C5E"/>
    <w:lvl w:ilvl="0" w:tplc="06B80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2560F"/>
    <w:multiLevelType w:val="multilevel"/>
    <w:tmpl w:val="22A22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DCD587F"/>
    <w:multiLevelType w:val="multilevel"/>
    <w:tmpl w:val="B2863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A40B3C"/>
    <w:multiLevelType w:val="hybridMultilevel"/>
    <w:tmpl w:val="5C2EC776"/>
    <w:lvl w:ilvl="0" w:tplc="6DBEA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6B58E7"/>
    <w:multiLevelType w:val="multilevel"/>
    <w:tmpl w:val="DEBC6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B92069E"/>
    <w:multiLevelType w:val="multilevel"/>
    <w:tmpl w:val="B164B91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>
    <w:nsid w:val="43431D5B"/>
    <w:multiLevelType w:val="hybridMultilevel"/>
    <w:tmpl w:val="D2FA74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1B09C8"/>
    <w:multiLevelType w:val="hybridMultilevel"/>
    <w:tmpl w:val="8B44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74D4D"/>
    <w:multiLevelType w:val="hybridMultilevel"/>
    <w:tmpl w:val="F72E4408"/>
    <w:lvl w:ilvl="0" w:tplc="1CD202A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E1F12"/>
    <w:multiLevelType w:val="hybridMultilevel"/>
    <w:tmpl w:val="3DEC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81EED"/>
    <w:multiLevelType w:val="hybridMultilevel"/>
    <w:tmpl w:val="DBA4C3A2"/>
    <w:lvl w:ilvl="0" w:tplc="D4904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687D43"/>
    <w:multiLevelType w:val="hybridMultilevel"/>
    <w:tmpl w:val="946693E0"/>
    <w:lvl w:ilvl="0" w:tplc="6DBEA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809C4"/>
    <w:multiLevelType w:val="hybridMultilevel"/>
    <w:tmpl w:val="8B46A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FA0243"/>
    <w:multiLevelType w:val="hybridMultilevel"/>
    <w:tmpl w:val="C84231B8"/>
    <w:lvl w:ilvl="0" w:tplc="EB84E7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AC186D"/>
    <w:multiLevelType w:val="multilevel"/>
    <w:tmpl w:val="7CEE28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7CD64EB"/>
    <w:multiLevelType w:val="hybridMultilevel"/>
    <w:tmpl w:val="2DA80932"/>
    <w:lvl w:ilvl="0" w:tplc="FD7C46D8">
      <w:start w:val="8"/>
      <w:numFmt w:val="decimal"/>
      <w:lvlText w:val="%1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0"/>
  </w:num>
  <w:num w:numId="5">
    <w:abstractNumId w:val="0"/>
  </w:num>
  <w:num w:numId="6">
    <w:abstractNumId w:val="17"/>
  </w:num>
  <w:num w:numId="7">
    <w:abstractNumId w:val="5"/>
  </w:num>
  <w:num w:numId="8">
    <w:abstractNumId w:val="15"/>
  </w:num>
  <w:num w:numId="9">
    <w:abstractNumId w:val="4"/>
  </w:num>
  <w:num w:numId="10">
    <w:abstractNumId w:val="3"/>
  </w:num>
  <w:num w:numId="11">
    <w:abstractNumId w:val="19"/>
  </w:num>
  <w:num w:numId="12">
    <w:abstractNumId w:val="11"/>
  </w:num>
  <w:num w:numId="13">
    <w:abstractNumId w:val="20"/>
  </w:num>
  <w:num w:numId="14">
    <w:abstractNumId w:val="9"/>
  </w:num>
  <w:num w:numId="15">
    <w:abstractNumId w:val="7"/>
  </w:num>
  <w:num w:numId="16">
    <w:abstractNumId w:val="13"/>
  </w:num>
  <w:num w:numId="17">
    <w:abstractNumId w:val="12"/>
  </w:num>
  <w:num w:numId="18">
    <w:abstractNumId w:val="1"/>
  </w:num>
  <w:num w:numId="19">
    <w:abstractNumId w:val="8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EB"/>
    <w:rsid w:val="00070E26"/>
    <w:rsid w:val="00074A07"/>
    <w:rsid w:val="00085D02"/>
    <w:rsid w:val="00091A95"/>
    <w:rsid w:val="00095A87"/>
    <w:rsid w:val="000E1E5A"/>
    <w:rsid w:val="0011127A"/>
    <w:rsid w:val="00126161"/>
    <w:rsid w:val="00142BE2"/>
    <w:rsid w:val="001545DE"/>
    <w:rsid w:val="00194ED9"/>
    <w:rsid w:val="00210A93"/>
    <w:rsid w:val="0026515F"/>
    <w:rsid w:val="002A3E25"/>
    <w:rsid w:val="002B7BC5"/>
    <w:rsid w:val="003A5606"/>
    <w:rsid w:val="00415C46"/>
    <w:rsid w:val="00465EE1"/>
    <w:rsid w:val="004D28BD"/>
    <w:rsid w:val="0057491F"/>
    <w:rsid w:val="005A6FCC"/>
    <w:rsid w:val="006226A4"/>
    <w:rsid w:val="0064335F"/>
    <w:rsid w:val="006801FC"/>
    <w:rsid w:val="00734765"/>
    <w:rsid w:val="007366E3"/>
    <w:rsid w:val="00752170"/>
    <w:rsid w:val="007E2731"/>
    <w:rsid w:val="00871A66"/>
    <w:rsid w:val="00876374"/>
    <w:rsid w:val="008D2D5C"/>
    <w:rsid w:val="00932B2C"/>
    <w:rsid w:val="00936D40"/>
    <w:rsid w:val="00963CEB"/>
    <w:rsid w:val="00971F37"/>
    <w:rsid w:val="009B63EC"/>
    <w:rsid w:val="009C7063"/>
    <w:rsid w:val="009D62AB"/>
    <w:rsid w:val="00A50413"/>
    <w:rsid w:val="00A7703B"/>
    <w:rsid w:val="00AA428B"/>
    <w:rsid w:val="00AC1F97"/>
    <w:rsid w:val="00B038F9"/>
    <w:rsid w:val="00B03B48"/>
    <w:rsid w:val="00B20DA5"/>
    <w:rsid w:val="00B23883"/>
    <w:rsid w:val="00B52EED"/>
    <w:rsid w:val="00B71ED9"/>
    <w:rsid w:val="00BB7AF8"/>
    <w:rsid w:val="00BC5F30"/>
    <w:rsid w:val="00C657B2"/>
    <w:rsid w:val="00CF7248"/>
    <w:rsid w:val="00D079A4"/>
    <w:rsid w:val="00D70ABF"/>
    <w:rsid w:val="00D749CF"/>
    <w:rsid w:val="00DC28BE"/>
    <w:rsid w:val="00E70653"/>
    <w:rsid w:val="00E92EB5"/>
    <w:rsid w:val="00EB57CC"/>
    <w:rsid w:val="00F32DB2"/>
    <w:rsid w:val="00F75EDA"/>
    <w:rsid w:val="00F80228"/>
    <w:rsid w:val="00F94736"/>
    <w:rsid w:val="00FA2FAD"/>
    <w:rsid w:val="00FA35A8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0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3C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0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0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065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9D6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0A9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6E3"/>
  </w:style>
  <w:style w:type="paragraph" w:styleId="a9">
    <w:name w:val="footer"/>
    <w:basedOn w:val="a"/>
    <w:link w:val="aa"/>
    <w:uiPriority w:val="99"/>
    <w:unhideWhenUsed/>
    <w:rsid w:val="0073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6E3"/>
  </w:style>
  <w:style w:type="paragraph" w:styleId="ab">
    <w:name w:val="footnote text"/>
    <w:basedOn w:val="a"/>
    <w:link w:val="ac"/>
    <w:uiPriority w:val="99"/>
    <w:semiHidden/>
    <w:unhideWhenUsed/>
    <w:rsid w:val="006226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226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26A4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6226A4"/>
  </w:style>
  <w:style w:type="paragraph" w:styleId="ae">
    <w:name w:val="Balloon Text"/>
    <w:basedOn w:val="a"/>
    <w:link w:val="af"/>
    <w:uiPriority w:val="99"/>
    <w:semiHidden/>
    <w:unhideWhenUsed/>
    <w:rsid w:val="0014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0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3C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0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0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065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9D6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0A9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6E3"/>
  </w:style>
  <w:style w:type="paragraph" w:styleId="a9">
    <w:name w:val="footer"/>
    <w:basedOn w:val="a"/>
    <w:link w:val="aa"/>
    <w:uiPriority w:val="99"/>
    <w:unhideWhenUsed/>
    <w:rsid w:val="0073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6E3"/>
  </w:style>
  <w:style w:type="paragraph" w:styleId="ab">
    <w:name w:val="footnote text"/>
    <w:basedOn w:val="a"/>
    <w:link w:val="ac"/>
    <w:uiPriority w:val="99"/>
    <w:semiHidden/>
    <w:unhideWhenUsed/>
    <w:rsid w:val="006226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226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26A4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6226A4"/>
  </w:style>
  <w:style w:type="paragraph" w:styleId="ae">
    <w:name w:val="Balloon Text"/>
    <w:basedOn w:val="a"/>
    <w:link w:val="af"/>
    <w:uiPriority w:val="99"/>
    <w:semiHidden/>
    <w:unhideWhenUsed/>
    <w:rsid w:val="0014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Федорова</dc:creator>
  <cp:lastModifiedBy>user</cp:lastModifiedBy>
  <cp:revision>4</cp:revision>
  <cp:lastPrinted>2014-09-01T09:56:00Z</cp:lastPrinted>
  <dcterms:created xsi:type="dcterms:W3CDTF">2014-09-01T10:58:00Z</dcterms:created>
  <dcterms:modified xsi:type="dcterms:W3CDTF">2014-09-03T06:52:00Z</dcterms:modified>
</cp:coreProperties>
</file>